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3B" w:rsidRDefault="0021135B" w:rsidP="00F05692">
      <w:pPr>
        <w:pStyle w:val="Ttulo"/>
      </w:pPr>
      <w:r w:rsidRPr="00E634D2">
        <w:t>ODS 14</w:t>
      </w:r>
    </w:p>
    <w:p w:rsidR="00271BA4" w:rsidRDefault="0021135B" w:rsidP="00F05692">
      <w:pPr>
        <w:pStyle w:val="Ttulo"/>
      </w:pPr>
      <w:bookmarkStart w:id="0" w:name="_GoBack"/>
      <w:bookmarkEnd w:id="0"/>
      <w:r w:rsidRPr="00E634D2">
        <w:t xml:space="preserve">Proteger a vida marinha </w:t>
      </w:r>
    </w:p>
    <w:p w:rsidR="00F05692" w:rsidRPr="00F05692" w:rsidRDefault="00F05692" w:rsidP="00F05692"/>
    <w:p w:rsidR="0021135B" w:rsidRDefault="0021135B">
      <w:pPr>
        <w:rPr>
          <w:sz w:val="24"/>
          <w:szCs w:val="24"/>
        </w:rPr>
      </w:pPr>
      <w:r>
        <w:rPr>
          <w:sz w:val="24"/>
          <w:szCs w:val="24"/>
        </w:rPr>
        <w:t xml:space="preserve">Escolhi este </w:t>
      </w:r>
      <w:r w:rsidR="00F05692">
        <w:rPr>
          <w:sz w:val="24"/>
          <w:szCs w:val="24"/>
        </w:rPr>
        <w:t>ODS</w:t>
      </w:r>
      <w:r>
        <w:rPr>
          <w:sz w:val="24"/>
          <w:szCs w:val="24"/>
        </w:rPr>
        <w:t xml:space="preserve"> pois tal como nós humanos, os animais marinhos devem viver no seu habitat</w:t>
      </w:r>
      <w:r w:rsidR="00F05692">
        <w:rPr>
          <w:sz w:val="24"/>
          <w:szCs w:val="24"/>
        </w:rPr>
        <w:t xml:space="preserve">, </w:t>
      </w:r>
      <w:r>
        <w:rPr>
          <w:sz w:val="24"/>
          <w:szCs w:val="24"/>
        </w:rPr>
        <w:t>sem poluição e com liberdade. Sempre tive respeito pelo mar/oceano e sempre foi algo fascinante para mim. Tento sempre contribuir com pequenas acções para ajudar o mar</w:t>
      </w:r>
      <w:r w:rsidR="00F05692">
        <w:rPr>
          <w:sz w:val="24"/>
          <w:szCs w:val="24"/>
        </w:rPr>
        <w:t>,</w:t>
      </w:r>
      <w:r>
        <w:rPr>
          <w:sz w:val="24"/>
          <w:szCs w:val="24"/>
        </w:rPr>
        <w:t xml:space="preserve"> bem como os seres vivos que neste habitam. Uma das acções, foi um dia em que fui </w:t>
      </w:r>
      <w:r w:rsidR="00F05692">
        <w:rPr>
          <w:sz w:val="24"/>
          <w:szCs w:val="24"/>
        </w:rPr>
        <w:t>à</w:t>
      </w:r>
      <w:r>
        <w:rPr>
          <w:sz w:val="24"/>
          <w:szCs w:val="24"/>
        </w:rPr>
        <w:t xml:space="preserve"> praia com o objectivo de recolher o maior número de lixo que fosse possível</w:t>
      </w:r>
      <w:r w:rsidR="00E634D2">
        <w:rPr>
          <w:sz w:val="24"/>
          <w:szCs w:val="24"/>
        </w:rPr>
        <w:t xml:space="preserve">. Levei sacos de várias cores para reciclar o lixo e em tão pouco tempo e numa pequena área da praia recolhi uma enorme quantidade de lixo. </w:t>
      </w:r>
    </w:p>
    <w:p w:rsidR="00E634D2" w:rsidRDefault="00E634D2">
      <w:pPr>
        <w:rPr>
          <w:sz w:val="24"/>
          <w:szCs w:val="24"/>
        </w:rPr>
      </w:pPr>
      <w:r>
        <w:rPr>
          <w:sz w:val="24"/>
          <w:szCs w:val="24"/>
        </w:rPr>
        <w:t>Portanto escolhi este objectivo pois também luto p</w:t>
      </w:r>
      <w:r w:rsidR="00F05692">
        <w:rPr>
          <w:sz w:val="24"/>
          <w:szCs w:val="24"/>
        </w:rPr>
        <w:t>ara</w:t>
      </w:r>
      <w:r>
        <w:rPr>
          <w:sz w:val="24"/>
          <w:szCs w:val="24"/>
        </w:rPr>
        <w:t xml:space="preserve"> conseguir conquistar os princípios do mesmo e é algo com que eu me identifico.</w:t>
      </w:r>
    </w:p>
    <w:p w:rsidR="00791F43" w:rsidRDefault="00791F43">
      <w:pPr>
        <w:rPr>
          <w:sz w:val="24"/>
          <w:szCs w:val="24"/>
        </w:rPr>
      </w:pPr>
      <w:r>
        <w:rPr>
          <w:sz w:val="24"/>
          <w:szCs w:val="24"/>
        </w:rPr>
        <w:t xml:space="preserve">Na segunda colagem, que corresponde </w:t>
      </w:r>
      <w:r w:rsidR="00F05692">
        <w:rPr>
          <w:sz w:val="24"/>
          <w:szCs w:val="24"/>
        </w:rPr>
        <w:t>à</w:t>
      </w:r>
      <w:r>
        <w:rPr>
          <w:sz w:val="24"/>
          <w:szCs w:val="24"/>
        </w:rPr>
        <w:t xml:space="preserve"> minha interpretação, coloquei de um lado o que é errado, retratando a poluição nos mares/oceanos e o quanto prejudica a vida marinha e do outro lado retractei a gestão sustentável da pesca e a biodiversidade das espécies marinhas.  A rede utiliza</w:t>
      </w:r>
      <w:r w:rsidR="00743AA1">
        <w:rPr>
          <w:sz w:val="24"/>
          <w:szCs w:val="24"/>
        </w:rPr>
        <w:t xml:space="preserve">da é uma rede legal que não captura as espécies juvenis dando tempo para estas se desenvolverem e não entrarem em vias de extinção. </w:t>
      </w:r>
    </w:p>
    <w:p w:rsidR="00E634D2" w:rsidRDefault="00E634D2">
      <w:pPr>
        <w:rPr>
          <w:sz w:val="24"/>
          <w:szCs w:val="24"/>
        </w:rPr>
      </w:pPr>
    </w:p>
    <w:p w:rsidR="00E634D2" w:rsidRDefault="00E634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Margarida Rebelo 1*CP</w:t>
      </w:r>
    </w:p>
    <w:p w:rsidR="0021135B" w:rsidRPr="0021135B" w:rsidRDefault="0021135B">
      <w:pPr>
        <w:rPr>
          <w:sz w:val="24"/>
          <w:szCs w:val="24"/>
        </w:rPr>
      </w:pPr>
    </w:p>
    <w:sectPr w:rsidR="0021135B" w:rsidRPr="00211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5B"/>
    <w:rsid w:val="0021135B"/>
    <w:rsid w:val="00351B57"/>
    <w:rsid w:val="003F7E3B"/>
    <w:rsid w:val="00421A10"/>
    <w:rsid w:val="004373C5"/>
    <w:rsid w:val="00743AA1"/>
    <w:rsid w:val="00791F43"/>
    <w:rsid w:val="007D592C"/>
    <w:rsid w:val="00C53FD0"/>
    <w:rsid w:val="00D1778B"/>
    <w:rsid w:val="00E634D2"/>
    <w:rsid w:val="00F05692"/>
    <w:rsid w:val="00F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F314"/>
  <w15:docId w15:val="{1712CB1C-4498-40B4-B9CE-6096F201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F056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0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ab1ec9d-610b-49a3-86fd-69740f6f51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8C917D8B054A9516CC55D5F9132E" ma:contentTypeVersion="11" ma:contentTypeDescription="Create a new document." ma:contentTypeScope="" ma:versionID="d9b5566c74491fd3a23ff5c255d58c14">
  <xsd:schema xmlns:xsd="http://www.w3.org/2001/XMLSchema" xmlns:xs="http://www.w3.org/2001/XMLSchema" xmlns:p="http://schemas.microsoft.com/office/2006/metadata/properties" xmlns:ns2="bab1ec9d-610b-49a3-86fd-69740f6f5134" targetNamespace="http://schemas.microsoft.com/office/2006/metadata/properties" ma:root="true" ma:fieldsID="5052b7dc2af770592ba7c72988df2aa3" ns2:_="">
    <xsd:import namespace="bab1ec9d-610b-49a3-86fd-69740f6f5134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ec9d-610b-49a3-86fd-69740f6f513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88AA3-F948-4952-83E0-7F68B72AF6B7}">
  <ds:schemaRefs>
    <ds:schemaRef ds:uri="http://schemas.microsoft.com/office/2006/metadata/properties"/>
    <ds:schemaRef ds:uri="http://schemas.microsoft.com/office/infopath/2007/PartnerControls"/>
    <ds:schemaRef ds:uri="bab1ec9d-610b-49a3-86fd-69740f6f5134"/>
  </ds:schemaRefs>
</ds:datastoreItem>
</file>

<file path=customXml/itemProps2.xml><?xml version="1.0" encoding="utf-8"?>
<ds:datastoreItem xmlns:ds="http://schemas.openxmlformats.org/officeDocument/2006/customXml" ds:itemID="{970815D9-ABF3-4156-A147-78BF38423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F36E2-9876-4683-AF10-4F31CC95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ec9d-610b-49a3-86fd-69740f6f5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Rebelo</dc:creator>
  <cp:lastModifiedBy>Bernardo R</cp:lastModifiedBy>
  <cp:revision>3</cp:revision>
  <dcterms:created xsi:type="dcterms:W3CDTF">2020-06-01T10:41:00Z</dcterms:created>
  <dcterms:modified xsi:type="dcterms:W3CDTF">2020-06-01T10:41:00Z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0x01010043A48C917D8B054A9516CC55D5F9132E</vt:lpwstr>
  </property>
</Properties>
</file>