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551A" w14:textId="77777777" w:rsidR="00A10A83" w:rsidRDefault="00A10A83" w:rsidP="00A10A83">
      <w:pPr>
        <w:spacing w:after="0"/>
        <w:jc w:val="both"/>
        <w:rPr>
          <w:sz w:val="24"/>
          <w:szCs w:val="24"/>
        </w:rPr>
      </w:pPr>
    </w:p>
    <w:p w14:paraId="407280E4" w14:textId="77777777" w:rsidR="00A10A83" w:rsidRDefault="00A10A83" w:rsidP="00A10A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Pesquisa sobre a Biodiversidade do meio local</w:t>
      </w:r>
    </w:p>
    <w:p w14:paraId="03C77862" w14:textId="77777777" w:rsidR="00A10A83" w:rsidRDefault="00A10A83" w:rsidP="00A10A83">
      <w:pPr>
        <w:spacing w:after="0"/>
        <w:jc w:val="both"/>
        <w:rPr>
          <w:sz w:val="24"/>
          <w:szCs w:val="24"/>
        </w:rPr>
      </w:pPr>
    </w:p>
    <w:p w14:paraId="1661FB01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escola fica situada na cidade de Anadia, em plena região da Bairrada, região rica em biodiversidade vegetal e animal. É nesta região que se cultiva a vinha, matéria-prima do famoso vinho da Bairrada.</w:t>
      </w:r>
    </w:p>
    <w:p w14:paraId="47E72011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observarmos a paisagem pela janela da nossa sala de aula vemos que o relevo é mais ou menos plano, composto por pequenas colinas. Nestas colinas observamos vinhas, eucaliptos e pinheiros bravos. </w:t>
      </w:r>
    </w:p>
    <w:p w14:paraId="08C609B1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Numa visita à Natureza podemos observar a beleza deste ambiente. É neste solo composto por areia, argila e húmus dado pelas próprias plantas, que se cria e desenvolve esta magnífica vegetação, habitat de outro tipo de vegetação espontânea e rasteira, composta por pequenos arbustos, urze e ervas floridas de muitas espécies.)</w:t>
      </w:r>
    </w:p>
    <w:p w14:paraId="306E72CA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Neste ambiente vivem algumas espécies de animais:</w:t>
      </w:r>
    </w:p>
    <w:p w14:paraId="18367EA9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Mamíferos: javalis, texugos, raposas, coelhos bravos…</w:t>
      </w:r>
    </w:p>
    <w:p w14:paraId="7DA5D39C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Aves: rolas, melros, pica-paus, pombos bravos pardais…</w:t>
      </w:r>
    </w:p>
    <w:p w14:paraId="5DB40D0B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Répteis: pequenas cobras, sardaniscas…</w:t>
      </w:r>
    </w:p>
    <w:p w14:paraId="5F65451F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Insetos: borboletas, gafanhotos, grilos, mosquitos, formigas…</w:t>
      </w:r>
    </w:p>
    <w:p w14:paraId="4B19A634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nosso painel tem ao centro a nossa escola rodeada pela floresta e pelos outros seres vivos animais que nela habitam. Para a sua elaboração utilizamos colheres de café, pauzinhos de gelado, botões, revistas, flores e folhas secas retiradas da natureza durante a nossa visita.</w:t>
      </w:r>
    </w:p>
    <w:p w14:paraId="320A00F8" w14:textId="77777777" w:rsidR="00A10A83" w:rsidRDefault="00A10A83" w:rsidP="00A10A8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aprendemos o quanto é importante cuidar e amar o espaço que nos rodeia. </w:t>
      </w:r>
    </w:p>
    <w:p w14:paraId="44D3E909" w14:textId="5CC597C7" w:rsidR="00A10A83" w:rsidRDefault="00A10A83" w:rsidP="00A10A83">
      <w:pPr>
        <w:spacing w:after="0"/>
        <w:jc w:val="both"/>
        <w:rPr>
          <w:b/>
          <w:sz w:val="24"/>
          <w:szCs w:val="24"/>
        </w:rPr>
      </w:pPr>
      <w:r w:rsidRPr="00F904F5">
        <w:rPr>
          <w:b/>
          <w:sz w:val="24"/>
          <w:szCs w:val="24"/>
        </w:rPr>
        <w:t>Nós precisamos da Natureza e a Natureza precisa de nós!</w:t>
      </w:r>
    </w:p>
    <w:p w14:paraId="235C8E7A" w14:textId="30D2A85A" w:rsidR="00A10A83" w:rsidRDefault="00A10A83" w:rsidP="00A10A83">
      <w:pPr>
        <w:spacing w:after="0"/>
        <w:jc w:val="both"/>
        <w:rPr>
          <w:b/>
          <w:sz w:val="24"/>
          <w:szCs w:val="24"/>
        </w:rPr>
      </w:pPr>
    </w:p>
    <w:p w14:paraId="1C9149DB" w14:textId="0CCB2324" w:rsidR="00A10A83" w:rsidRDefault="00A10A83" w:rsidP="00A10A83">
      <w:pPr>
        <w:spacing w:after="0"/>
        <w:jc w:val="both"/>
        <w:rPr>
          <w:b/>
          <w:sz w:val="24"/>
          <w:szCs w:val="24"/>
        </w:rPr>
      </w:pPr>
    </w:p>
    <w:p w14:paraId="680FC19D" w14:textId="18528FF3" w:rsidR="00A10A83" w:rsidRDefault="00A10A83" w:rsidP="00A10A8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 alunos do 3ºA, CEA</w:t>
      </w:r>
    </w:p>
    <w:p w14:paraId="109FC7ED" w14:textId="77777777" w:rsidR="00A10A83" w:rsidRPr="00F904F5" w:rsidRDefault="00A10A83" w:rsidP="00A10A83">
      <w:pPr>
        <w:spacing w:after="0"/>
        <w:ind w:firstLine="708"/>
        <w:jc w:val="both"/>
        <w:rPr>
          <w:b/>
          <w:sz w:val="24"/>
          <w:szCs w:val="24"/>
        </w:rPr>
      </w:pPr>
    </w:p>
    <w:p w14:paraId="7E73F241" w14:textId="77777777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71BB8798" w14:textId="424DC1A3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3C0A67F3" w14:textId="7642B808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789AF42D" w14:textId="6B966A7D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04803F44" w14:textId="77777777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4948017D" w14:textId="6A6DF505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175DAE24" w14:textId="7FEE4F13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745C8E5A" w14:textId="1DCDF5AE" w:rsidR="002A766E" w:rsidRDefault="002A766E" w:rsidP="00375510">
      <w:pPr>
        <w:spacing w:after="0"/>
        <w:jc w:val="both"/>
        <w:rPr>
          <w:sz w:val="24"/>
          <w:szCs w:val="24"/>
        </w:rPr>
      </w:pPr>
    </w:p>
    <w:p w14:paraId="66DE3814" w14:textId="77777777" w:rsidR="002478E4" w:rsidRPr="00F904F5" w:rsidRDefault="002478E4" w:rsidP="00FD0AAE">
      <w:pPr>
        <w:spacing w:after="0"/>
        <w:jc w:val="both"/>
        <w:rPr>
          <w:b/>
          <w:sz w:val="24"/>
          <w:szCs w:val="24"/>
        </w:rPr>
      </w:pPr>
    </w:p>
    <w:sectPr w:rsidR="002478E4" w:rsidRPr="00F90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0FDA"/>
    <w:multiLevelType w:val="multilevel"/>
    <w:tmpl w:val="9B3E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69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E"/>
    <w:rsid w:val="00082581"/>
    <w:rsid w:val="000A3166"/>
    <w:rsid w:val="001F09F8"/>
    <w:rsid w:val="002478E4"/>
    <w:rsid w:val="002A766E"/>
    <w:rsid w:val="00375510"/>
    <w:rsid w:val="00881F13"/>
    <w:rsid w:val="00945176"/>
    <w:rsid w:val="00A10A83"/>
    <w:rsid w:val="00C66758"/>
    <w:rsid w:val="00F904F5"/>
    <w:rsid w:val="00FD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E10"/>
  <w15:docId w15:val="{0486A424-0B4C-44D9-8117-307F21DD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Anunciação Calado</cp:lastModifiedBy>
  <cp:revision>2</cp:revision>
  <dcterms:created xsi:type="dcterms:W3CDTF">2022-05-31T15:45:00Z</dcterms:created>
  <dcterms:modified xsi:type="dcterms:W3CDTF">2022-05-31T15:45:00Z</dcterms:modified>
</cp:coreProperties>
</file>