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AFBF" w14:textId="5E3F9BFB" w:rsidR="00456F7F" w:rsidRDefault="00726BF2">
      <w:r>
        <w:rPr>
          <w:noProof/>
        </w:rPr>
        <w:drawing>
          <wp:anchor distT="0" distB="0" distL="114300" distR="114300" simplePos="0" relativeHeight="251676672" behindDoc="1" locked="0" layoutInCell="1" allowOverlap="1" wp14:anchorId="2CDA9AAB" wp14:editId="680E589F">
            <wp:simplePos x="0" y="0"/>
            <wp:positionH relativeFrom="page">
              <wp:posOffset>634270</wp:posOffset>
            </wp:positionH>
            <wp:positionV relativeFrom="margin">
              <wp:posOffset>1270743</wp:posOffset>
            </wp:positionV>
            <wp:extent cx="2324735" cy="1743710"/>
            <wp:effectExtent l="133350" t="76200" r="75565" b="142240"/>
            <wp:wrapTight wrapText="bothSides">
              <wp:wrapPolygon edited="0">
                <wp:start x="1593" y="-944"/>
                <wp:lineTo x="-1239" y="-472"/>
                <wp:lineTo x="-1239" y="20766"/>
                <wp:lineTo x="1062" y="22654"/>
                <wp:lineTo x="1239" y="23126"/>
                <wp:lineTo x="19647" y="23126"/>
                <wp:lineTo x="20532" y="22182"/>
                <wp:lineTo x="22125" y="18642"/>
                <wp:lineTo x="22125" y="3068"/>
                <wp:lineTo x="19470" y="-472"/>
                <wp:lineTo x="19293" y="-944"/>
                <wp:lineTo x="1593" y="-944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43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3F888C9" wp14:editId="6B4881B0">
            <wp:simplePos x="0" y="0"/>
            <wp:positionH relativeFrom="column">
              <wp:posOffset>3538855</wp:posOffset>
            </wp:positionH>
            <wp:positionV relativeFrom="paragraph">
              <wp:posOffset>1017522</wp:posOffset>
            </wp:positionV>
            <wp:extent cx="1496695" cy="1995170"/>
            <wp:effectExtent l="133350" t="76200" r="84455" b="138430"/>
            <wp:wrapTight wrapText="bothSides">
              <wp:wrapPolygon edited="0">
                <wp:start x="2199" y="-825"/>
                <wp:lineTo x="-1924" y="-412"/>
                <wp:lineTo x="-1924" y="21036"/>
                <wp:lineTo x="1375" y="22892"/>
                <wp:lineTo x="19245" y="22892"/>
                <wp:lineTo x="19520" y="22480"/>
                <wp:lineTo x="22544" y="19593"/>
                <wp:lineTo x="22544" y="2475"/>
                <wp:lineTo x="18695" y="-412"/>
                <wp:lineTo x="18145" y="-825"/>
                <wp:lineTo x="2199" y="-825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9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5DD5E5" wp14:editId="5D4F4F0A">
                <wp:simplePos x="0" y="0"/>
                <wp:positionH relativeFrom="column">
                  <wp:posOffset>-876935</wp:posOffset>
                </wp:positionH>
                <wp:positionV relativeFrom="paragraph">
                  <wp:posOffset>1270</wp:posOffset>
                </wp:positionV>
                <wp:extent cx="7182484" cy="1391919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484" cy="1391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01CB" w14:textId="24117C7A" w:rsidR="00F840AC" w:rsidRDefault="00D400D4" w:rsidP="008963B5">
                            <w:pPr>
                              <w:spacing w:after="0"/>
                              <w:jc w:val="both"/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    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Um dos temas do Estudo do Meio que trabalhámos este ano </w:t>
                            </w:r>
                            <w:r w:rsid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>foi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5AA7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>“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Seres Vivos e o </w:t>
                            </w:r>
                            <w:r w:rsidR="001B5AA7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>ambiente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 em que vivem</w:t>
                            </w:r>
                            <w:r w:rsidR="001B5AA7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>”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5310BFC3" w14:textId="68442E6B" w:rsidR="003F3A67" w:rsidRPr="00F840AC" w:rsidRDefault="00D400D4" w:rsidP="008963B5">
                            <w:pPr>
                              <w:spacing w:after="0"/>
                              <w:jc w:val="both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    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Sendo </w:t>
                            </w:r>
                            <w:r w:rsidR="00F840AC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>assim, e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 como a nossa escola, a EB de Alenquer, fica </w:t>
                            </w:r>
                            <w:r w:rsidR="00605130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 xml:space="preserve">situada </w:t>
                            </w:r>
                            <w:r w:rsidR="003F3A67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>ao pé do rio da nossa vila, nada como observar diretamente os seres vi</w:t>
                            </w:r>
                            <w:r w:rsidR="00605130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</w:rPr>
                              <w:t>vos (</w:t>
                            </w:r>
                            <w:r w:rsidR="00605130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animais e vegetais) que </w:t>
                            </w:r>
                            <w:r w:rsidR="00605130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por aqui vivem.</w:t>
                            </w:r>
                          </w:p>
                          <w:p w14:paraId="4DB1141D" w14:textId="374B5399" w:rsidR="00951069" w:rsidRDefault="00D400D4" w:rsidP="008963B5">
                            <w:pPr>
                              <w:spacing w:after="0"/>
                              <w:jc w:val="both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    </w:t>
                            </w:r>
                            <w:r w:rsidR="00D24C94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Aprendemos que a isto se chama “Biodiversidade”</w:t>
                            </w:r>
                            <w:r w:rsidR="00951069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4B63429C" w14:textId="381C25C2" w:rsidR="00D24C94" w:rsidRPr="00F840AC" w:rsidRDefault="00D400D4" w:rsidP="008963B5">
                            <w:pPr>
                              <w:spacing w:after="0"/>
                              <w:jc w:val="both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    </w:t>
                            </w:r>
                            <w:r w:rsidR="00951069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Foi </w:t>
                            </w:r>
                            <w:r w:rsidR="00D24C94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este o tema do cartaz que </w:t>
                            </w:r>
                            <w:r w:rsidR="00951069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construímos </w:t>
                            </w:r>
                            <w:r w:rsidR="00D24C94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para dar a conhecer as descobertas que </w:t>
                            </w:r>
                            <w:r w:rsidR="00951069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fizemos </w:t>
                            </w:r>
                            <w:r w:rsidR="00D24C94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e responder ao desafio </w:t>
                            </w:r>
                            <w:r w:rsidR="00951069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proposto pela</w:t>
                            </w:r>
                            <w:r w:rsidR="00D24C94" w:rsidRPr="00F840A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 UHU</w:t>
                            </w:r>
                            <w:r w:rsidR="00951069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 xml:space="preserve"> através do Eco Escolas.</w:t>
                            </w:r>
                          </w:p>
                          <w:p w14:paraId="528DB26F" w14:textId="77777777" w:rsidR="00605130" w:rsidRDefault="00605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DD5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9.05pt;margin-top:.1pt;width:565.55pt;height:10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" stroked="f">
                <v:textbox>
                  <w:txbxContent>
                    <w:p w14:paraId="6C2501CB" w14:textId="24117C7A" w:rsidR="00F840AC" w:rsidRDefault="00D400D4" w:rsidP="008963B5">
                      <w:pPr>
                        <w:spacing w:after="0"/>
                        <w:jc w:val="both"/>
                        <w:rPr>
                          <w:rFonts w:ascii="Bradley Hand ITC" w:hAnsi="Bradley Hand ITC" w:cs="Arial"/>
                          <w:b/>
                          <w:bCs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    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Um dos temas do Estudo do Meio que trabalhámos este ano </w:t>
                      </w:r>
                      <w:r w:rsid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>foi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 </w:t>
                      </w:r>
                      <w:r w:rsidR="001B5AA7">
                        <w:rPr>
                          <w:rFonts w:ascii="Bradley Hand ITC" w:hAnsi="Bradley Hand ITC" w:cs="Arial"/>
                          <w:b/>
                          <w:bCs/>
                        </w:rPr>
                        <w:t>“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Seres Vivos e o </w:t>
                      </w:r>
                      <w:r w:rsidR="001B5AA7">
                        <w:rPr>
                          <w:rFonts w:ascii="Bradley Hand ITC" w:hAnsi="Bradley Hand ITC" w:cs="Arial"/>
                          <w:b/>
                          <w:bCs/>
                        </w:rPr>
                        <w:t>ambiente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 em que vivem</w:t>
                      </w:r>
                      <w:r w:rsidR="001B5AA7">
                        <w:rPr>
                          <w:rFonts w:ascii="Bradley Hand ITC" w:hAnsi="Bradley Hand ITC" w:cs="Arial"/>
                          <w:b/>
                          <w:bCs/>
                        </w:rPr>
                        <w:t>”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. </w:t>
                      </w:r>
                    </w:p>
                    <w:p w14:paraId="5310BFC3" w14:textId="68442E6B" w:rsidR="003F3A67" w:rsidRPr="00F840AC" w:rsidRDefault="00D400D4" w:rsidP="008963B5">
                      <w:pPr>
                        <w:spacing w:after="0"/>
                        <w:jc w:val="both"/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    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Sendo </w:t>
                      </w:r>
                      <w:r w:rsidR="00F840AC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>assim, e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 como a nossa escola, a EB de Alenquer, fica </w:t>
                      </w:r>
                      <w:r w:rsidR="00605130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 xml:space="preserve">situada </w:t>
                      </w:r>
                      <w:r w:rsidR="003F3A67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>ao pé do rio da nossa vila, nada como observar diretamente os seres vi</w:t>
                      </w:r>
                      <w:r w:rsidR="00605130" w:rsidRPr="00F840AC">
                        <w:rPr>
                          <w:rFonts w:ascii="Bradley Hand ITC" w:hAnsi="Bradley Hand ITC" w:cs="Arial"/>
                          <w:b/>
                          <w:bCs/>
                        </w:rPr>
                        <w:t>vos (</w:t>
                      </w:r>
                      <w:r w:rsidR="00605130" w:rsidRPr="00F840AC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animais e vegetais) que </w:t>
                      </w:r>
                      <w:r w:rsidR="00605130" w:rsidRPr="00F840AC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>por aqui vivem.</w:t>
                      </w:r>
                    </w:p>
                    <w:p w14:paraId="4DB1141D" w14:textId="374B5399" w:rsidR="00951069" w:rsidRDefault="00D400D4" w:rsidP="008963B5">
                      <w:pPr>
                        <w:spacing w:after="0"/>
                        <w:jc w:val="both"/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    </w:t>
                      </w:r>
                      <w:r w:rsidR="00D24C94" w:rsidRPr="00F840AC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>Aprendemos que a isto se chama “Biodiversidade”</w:t>
                      </w:r>
                      <w:r w:rsidR="00951069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4B63429C" w14:textId="381C25C2" w:rsidR="00D24C94" w:rsidRPr="00F840AC" w:rsidRDefault="00D400D4" w:rsidP="008963B5">
                      <w:pPr>
                        <w:spacing w:after="0"/>
                        <w:jc w:val="both"/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    </w:t>
                      </w:r>
                      <w:r w:rsidR="00951069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Foi </w:t>
                      </w:r>
                      <w:r w:rsidR="00D24C94" w:rsidRPr="00F840AC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este o tema do cartaz que </w:t>
                      </w:r>
                      <w:r w:rsidR="00951069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construímos </w:t>
                      </w:r>
                      <w:r w:rsidR="00D24C94" w:rsidRPr="00F840AC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para dar a conhecer as descobertas que </w:t>
                      </w:r>
                      <w:r w:rsidR="00951069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fizemos </w:t>
                      </w:r>
                      <w:r w:rsidR="00D24C94" w:rsidRPr="00F840AC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e responder ao desafio </w:t>
                      </w:r>
                      <w:r w:rsidR="00951069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>proposto pela</w:t>
                      </w:r>
                      <w:r w:rsidR="00D24C94" w:rsidRPr="00F840AC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 UHU</w:t>
                      </w:r>
                      <w:r w:rsidR="00951069">
                        <w:rPr>
                          <w:rFonts w:ascii="Bradley Hand ITC" w:hAnsi="Bradley Hand ITC" w:cs="Arial"/>
                          <w:b/>
                          <w:bCs/>
                          <w:color w:val="333333"/>
                          <w:shd w:val="clear" w:color="auto" w:fill="FFFFFF"/>
                        </w:rPr>
                        <w:t xml:space="preserve"> através do Eco Escolas.</w:t>
                      </w:r>
                    </w:p>
                    <w:p w14:paraId="528DB26F" w14:textId="77777777" w:rsidR="00605130" w:rsidRDefault="00605130"/>
                  </w:txbxContent>
                </v:textbox>
                <w10:wrap type="square"/>
              </v:shape>
            </w:pict>
          </mc:Fallback>
        </mc:AlternateContent>
      </w:r>
    </w:p>
    <w:p w14:paraId="58866AC1" w14:textId="3CA0DDD2" w:rsidR="00456F7F" w:rsidRDefault="00456F7F"/>
    <w:p w14:paraId="6515277D" w14:textId="4ED8FA63" w:rsidR="009500C9" w:rsidRDefault="00726B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D5FCDC" wp14:editId="44527805">
                <wp:simplePos x="0" y="0"/>
                <wp:positionH relativeFrom="margin">
                  <wp:posOffset>3022683</wp:posOffset>
                </wp:positionH>
                <wp:positionV relativeFrom="paragraph">
                  <wp:posOffset>1173420</wp:posOffset>
                </wp:positionV>
                <wp:extent cx="30670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466" y="21140"/>
                    <wp:lineTo x="21466" y="0"/>
                    <wp:lineTo x="0" y="0"/>
                  </wp:wrapPolygon>
                </wp:wrapTight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8DBD" w14:textId="1403C7FB" w:rsidR="00456F7F" w:rsidRPr="00F840AC" w:rsidRDefault="00951069" w:rsidP="00456F7F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2.º 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Já na sala, fizemos o registo gráfico d</w:t>
                            </w:r>
                            <w:r w:rsidR="009500C9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as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</w:t>
                            </w:r>
                            <w:r w:rsidR="009500C9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observações feitas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FCDC" id="_x0000_s1027" type="#_x0000_t202" style="position:absolute;margin-left:238pt;margin-top:92.4pt;width:241.5pt;height:3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" stroked="f">
                <v:textbox>
                  <w:txbxContent>
                    <w:p w14:paraId="75148DBD" w14:textId="1403C7FB" w:rsidR="00456F7F" w:rsidRPr="00F840AC" w:rsidRDefault="00951069" w:rsidP="00456F7F">
                      <w:pPr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 xml:space="preserve">2.º 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>Já na sala, fizemos o registo gráfico d</w:t>
                      </w:r>
                      <w:r w:rsidR="009500C9" w:rsidRPr="00F840AC">
                        <w:rPr>
                          <w:rFonts w:ascii="Bradley Hand ITC" w:hAnsi="Bradley Hand ITC"/>
                          <w:b/>
                          <w:bCs/>
                        </w:rPr>
                        <w:t>as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 </w:t>
                      </w:r>
                      <w:r w:rsidR="009500C9" w:rsidRPr="00F840AC">
                        <w:rPr>
                          <w:rFonts w:ascii="Bradley Hand ITC" w:hAnsi="Bradley Hand ITC"/>
                          <w:b/>
                          <w:bCs/>
                        </w:rPr>
                        <w:t>observações feitas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>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4165E8" wp14:editId="69A098E6">
                <wp:simplePos x="0" y="0"/>
                <wp:positionH relativeFrom="column">
                  <wp:posOffset>-699135</wp:posOffset>
                </wp:positionH>
                <wp:positionV relativeFrom="paragraph">
                  <wp:posOffset>1192530</wp:posOffset>
                </wp:positionV>
                <wp:extent cx="3571875" cy="1404620"/>
                <wp:effectExtent l="0" t="0" r="9525" b="0"/>
                <wp:wrapTight wrapText="bothSides">
                  <wp:wrapPolygon edited="0">
                    <wp:start x="0" y="0"/>
                    <wp:lineTo x="0" y="20651"/>
                    <wp:lineTo x="21542" y="20651"/>
                    <wp:lineTo x="21542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7EA7" w14:textId="6CBCFABC" w:rsidR="00456F7F" w:rsidRPr="00F840AC" w:rsidRDefault="00951069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1.º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Fizemos uma observação direta do rio de Alenquer, </w:t>
                            </w:r>
                            <w:r w:rsidR="008963B5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e </w:t>
                            </w:r>
                            <w:r w:rsidR="008963B5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descobrimos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</w:t>
                            </w:r>
                            <w:r w:rsidR="008963B5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alguma coisa</w:t>
                            </w:r>
                            <w:r w:rsidR="008963B5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</w:t>
                            </w:r>
                            <w:r w:rsidR="008963B5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sobre 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a sua Biodiversidade.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165E8" id="_x0000_s1028" type="#_x0000_t202" style="position:absolute;margin-left:-55.05pt;margin-top:93.9pt;width:281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zaFA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" stroked="f">
                <v:textbox style="mso-fit-shape-to-text:t">
                  <w:txbxContent>
                    <w:p w14:paraId="10DA7EA7" w14:textId="6CBCFABC" w:rsidR="00456F7F" w:rsidRPr="00F840AC" w:rsidRDefault="00951069">
                      <w:pPr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>1.º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Fizemos uma observação direta do rio de Alenquer, </w:t>
                      </w:r>
                      <w:r w:rsidR="008963B5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e </w:t>
                      </w:r>
                      <w:r w:rsidR="008963B5">
                        <w:rPr>
                          <w:rFonts w:ascii="Bradley Hand ITC" w:hAnsi="Bradley Hand ITC"/>
                          <w:b/>
                          <w:bCs/>
                        </w:rPr>
                        <w:t>descobrimos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 </w:t>
                      </w:r>
                      <w:r w:rsidR="008963B5">
                        <w:rPr>
                          <w:rFonts w:ascii="Bradley Hand ITC" w:hAnsi="Bradley Hand ITC"/>
                          <w:b/>
                          <w:bCs/>
                        </w:rPr>
                        <w:t>alguma coisa</w:t>
                      </w:r>
                      <w:r w:rsidR="008963B5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 </w:t>
                      </w:r>
                      <w:r w:rsidR="008963B5">
                        <w:rPr>
                          <w:rFonts w:ascii="Bradley Hand ITC" w:hAnsi="Bradley Hand ITC"/>
                          <w:b/>
                          <w:bCs/>
                        </w:rPr>
                        <w:t xml:space="preserve">sobre 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>a sua Biodiversidade.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7AF564" w14:textId="7F52626A" w:rsidR="00456F7F" w:rsidRDefault="00456F7F"/>
    <w:p w14:paraId="154938E2" w14:textId="420A904C" w:rsidR="00456F7F" w:rsidRDefault="00456F7F"/>
    <w:p w14:paraId="72D893E2" w14:textId="18AB8335" w:rsidR="00456F7F" w:rsidRDefault="00D400D4" w:rsidP="00A1407B">
      <w:pPr>
        <w:ind w:left="-1276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00F97A4" wp14:editId="6963A406">
            <wp:simplePos x="0" y="0"/>
            <wp:positionH relativeFrom="page">
              <wp:align>left</wp:align>
            </wp:positionH>
            <wp:positionV relativeFrom="paragraph">
              <wp:posOffset>582930</wp:posOffset>
            </wp:positionV>
            <wp:extent cx="1991360" cy="2656205"/>
            <wp:effectExtent l="105727" t="84773" r="57468" b="133667"/>
            <wp:wrapTight wrapText="bothSides">
              <wp:wrapPolygon edited="0">
                <wp:start x="22520" y="1774"/>
                <wp:lineTo x="19627" y="-860"/>
                <wp:lineTo x="-830" y="-860"/>
                <wp:lineTo x="-1243" y="1464"/>
                <wp:lineTo x="-1243" y="19434"/>
                <wp:lineTo x="-830" y="19589"/>
                <wp:lineTo x="2063" y="21912"/>
                <wp:lineTo x="18800" y="21912"/>
                <wp:lineTo x="21900" y="19279"/>
                <wp:lineTo x="22520" y="19124"/>
                <wp:lineTo x="22520" y="1774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1360" cy="2656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6DDA438" wp14:editId="2A755DEB">
            <wp:simplePos x="0" y="0"/>
            <wp:positionH relativeFrom="column">
              <wp:posOffset>2675937</wp:posOffset>
            </wp:positionH>
            <wp:positionV relativeFrom="paragraph">
              <wp:posOffset>861659</wp:posOffset>
            </wp:positionV>
            <wp:extent cx="1835150" cy="2449195"/>
            <wp:effectExtent l="133350" t="57150" r="88900" b="141605"/>
            <wp:wrapTight wrapText="bothSides">
              <wp:wrapPolygon edited="0">
                <wp:start x="1345" y="-504"/>
                <wp:lineTo x="-1570" y="-168"/>
                <wp:lineTo x="-1570" y="21001"/>
                <wp:lineTo x="-448" y="21505"/>
                <wp:lineTo x="1794" y="22345"/>
                <wp:lineTo x="2018" y="22681"/>
                <wp:lineTo x="18835" y="22681"/>
                <wp:lineTo x="19059" y="22345"/>
                <wp:lineTo x="21301" y="21337"/>
                <wp:lineTo x="22422" y="18817"/>
                <wp:lineTo x="22422" y="2520"/>
                <wp:lineTo x="19731" y="0"/>
                <wp:lineTo x="19507" y="-504"/>
                <wp:lineTo x="1345" y="-504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49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48586" w14:textId="2A85D95F" w:rsidR="00456F7F" w:rsidRDefault="00456F7F"/>
    <w:p w14:paraId="0C0AA0CF" w14:textId="78D7C838" w:rsidR="00456F7F" w:rsidRDefault="00456F7F"/>
    <w:p w14:paraId="20C6CFB2" w14:textId="4ED97147" w:rsidR="00456F7F" w:rsidRDefault="00456F7F"/>
    <w:p w14:paraId="47B91927" w14:textId="5C295077" w:rsidR="00456F7F" w:rsidRDefault="00456F7F"/>
    <w:p w14:paraId="37F3E264" w14:textId="07BF1F68" w:rsidR="00456F7F" w:rsidRDefault="00D400D4">
      <w:r>
        <w:rPr>
          <w:noProof/>
        </w:rPr>
        <w:drawing>
          <wp:anchor distT="0" distB="0" distL="114300" distR="114300" simplePos="0" relativeHeight="251674624" behindDoc="1" locked="0" layoutInCell="1" allowOverlap="1" wp14:anchorId="00A538BC" wp14:editId="4C88562B">
            <wp:simplePos x="0" y="0"/>
            <wp:positionH relativeFrom="column">
              <wp:posOffset>148590</wp:posOffset>
            </wp:positionH>
            <wp:positionV relativeFrom="paragraph">
              <wp:posOffset>259080</wp:posOffset>
            </wp:positionV>
            <wp:extent cx="2071370" cy="1788795"/>
            <wp:effectExtent l="133350" t="76200" r="81280" b="135255"/>
            <wp:wrapTight wrapText="bothSides">
              <wp:wrapPolygon edited="0">
                <wp:start x="1788" y="-920"/>
                <wp:lineTo x="-1391" y="-460"/>
                <wp:lineTo x="-1391" y="20703"/>
                <wp:lineTo x="1192" y="22543"/>
                <wp:lineTo x="1391" y="23003"/>
                <wp:lineTo x="19468" y="23003"/>
                <wp:lineTo x="19666" y="22543"/>
                <wp:lineTo x="20858" y="21623"/>
                <wp:lineTo x="22249" y="18173"/>
                <wp:lineTo x="22249" y="2990"/>
                <wp:lineTo x="19269" y="-460"/>
                <wp:lineTo x="19071" y="-920"/>
                <wp:lineTo x="1788" y="-92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99"/>
                    <a:stretch/>
                  </pic:blipFill>
                  <pic:spPr bwMode="auto">
                    <a:xfrm>
                      <a:off x="0" y="0"/>
                      <a:ext cx="2071370" cy="1788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EE4AF" w14:textId="67BAE3B9" w:rsidR="00456F7F" w:rsidRDefault="00FB3F17">
      <w:r>
        <w:rPr>
          <w:noProof/>
        </w:rPr>
        <w:drawing>
          <wp:anchor distT="0" distB="0" distL="114300" distR="114300" simplePos="0" relativeHeight="251672576" behindDoc="1" locked="0" layoutInCell="1" allowOverlap="1" wp14:anchorId="7184B326" wp14:editId="734B7800">
            <wp:simplePos x="0" y="0"/>
            <wp:positionH relativeFrom="column">
              <wp:posOffset>3859698</wp:posOffset>
            </wp:positionH>
            <wp:positionV relativeFrom="paragraph">
              <wp:posOffset>272822</wp:posOffset>
            </wp:positionV>
            <wp:extent cx="2446655" cy="1834515"/>
            <wp:effectExtent l="114300" t="76200" r="67945" b="127635"/>
            <wp:wrapTight wrapText="bothSides">
              <wp:wrapPolygon edited="0">
                <wp:start x="1514" y="-897"/>
                <wp:lineTo x="-1009" y="-449"/>
                <wp:lineTo x="-1009" y="21084"/>
                <wp:lineTo x="-336" y="21308"/>
                <wp:lineTo x="1177" y="22430"/>
                <wp:lineTo x="1345" y="22879"/>
                <wp:lineTo x="19845" y="22879"/>
                <wp:lineTo x="20013" y="22430"/>
                <wp:lineTo x="21359" y="21308"/>
                <wp:lineTo x="21359" y="21084"/>
                <wp:lineTo x="22032" y="17720"/>
                <wp:lineTo x="22032" y="2916"/>
                <wp:lineTo x="19677" y="-449"/>
                <wp:lineTo x="19509" y="-897"/>
                <wp:lineTo x="1514" y="-897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345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6855" w14:textId="2EC2C9A0" w:rsidR="00775FFF" w:rsidRDefault="00D400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8329CC0" wp14:editId="5FAEE179">
                <wp:simplePos x="0" y="0"/>
                <wp:positionH relativeFrom="margin">
                  <wp:posOffset>-525145</wp:posOffset>
                </wp:positionH>
                <wp:positionV relativeFrom="paragraph">
                  <wp:posOffset>1827674</wp:posOffset>
                </wp:positionV>
                <wp:extent cx="3067050" cy="1404620"/>
                <wp:effectExtent l="0" t="0" r="0" b="0"/>
                <wp:wrapThrough wrapText="bothSides">
                  <wp:wrapPolygon edited="0">
                    <wp:start x="0" y="0"/>
                    <wp:lineTo x="0" y="20651"/>
                    <wp:lineTo x="21466" y="20651"/>
                    <wp:lineTo x="21466" y="0"/>
                    <wp:lineTo x="0" y="0"/>
                  </wp:wrapPolygon>
                </wp:wrapThrough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0086" w14:textId="3EFA4C95" w:rsidR="00456F7F" w:rsidRPr="00F840AC" w:rsidRDefault="00F10B10" w:rsidP="00456F7F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3.º 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Investigamos sobre o que tínhamos observado e descobrimos muitas coisas novas…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29CC0" id="_x0000_s1029" type="#_x0000_t202" style="position:absolute;margin-left:-41.35pt;margin-top:143.9pt;width:241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TL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" stroked="f">
                <v:textbox style="mso-fit-shape-to-text:t">
                  <w:txbxContent>
                    <w:p w14:paraId="39E20086" w14:textId="3EFA4C95" w:rsidR="00456F7F" w:rsidRPr="00F840AC" w:rsidRDefault="00F10B10" w:rsidP="00456F7F">
                      <w:pPr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 xml:space="preserve">3.º 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>Investigamos sobre o que tínhamos observado e descobrimos muitas coisas novas…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88A1860" wp14:editId="2F3623C9">
                <wp:simplePos x="0" y="0"/>
                <wp:positionH relativeFrom="column">
                  <wp:posOffset>3616433</wp:posOffset>
                </wp:positionH>
                <wp:positionV relativeFrom="paragraph">
                  <wp:posOffset>1927680</wp:posOffset>
                </wp:positionV>
                <wp:extent cx="2561590" cy="1404620"/>
                <wp:effectExtent l="0" t="0" r="0" b="0"/>
                <wp:wrapTight wrapText="bothSides">
                  <wp:wrapPolygon edited="0">
                    <wp:start x="0" y="0"/>
                    <wp:lineTo x="0" y="20651"/>
                    <wp:lineTo x="21364" y="20651"/>
                    <wp:lineTo x="21364" y="0"/>
                    <wp:lineTo x="0" y="0"/>
                  </wp:wrapPolygon>
                </wp:wrapTight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D553" w14:textId="2F4A56FC" w:rsidR="00456F7F" w:rsidRPr="00F840AC" w:rsidRDefault="00F10B10" w:rsidP="00456F7F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4.º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Por fim</w:t>
                            </w:r>
                            <w:r w:rsidR="007C327A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,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foi p</w:t>
                            </w:r>
                            <w:r w:rsidR="007C327A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ô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r as mãos à obra </w:t>
                            </w:r>
                            <w:r w:rsidR="00D400D4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para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fazer</w:t>
                            </w:r>
                            <w:r w:rsidR="00D400D4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</w:t>
                            </w:r>
                            <w:r w:rsidR="00456F7F" w:rsidRPr="00F840AC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o nosso painel.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A1860" id="_x0000_s1030" type="#_x0000_t202" style="position:absolute;margin-left:284.75pt;margin-top:151.8pt;width:201.7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" stroked="f">
                <v:textbox style="mso-fit-shape-to-text:t">
                  <w:txbxContent>
                    <w:p w14:paraId="0E0DD553" w14:textId="2F4A56FC" w:rsidR="00456F7F" w:rsidRPr="00F840AC" w:rsidRDefault="00F10B10" w:rsidP="00456F7F">
                      <w:pPr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>4.º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>Por fim</w:t>
                      </w:r>
                      <w:r w:rsidR="007C327A" w:rsidRPr="00F840AC">
                        <w:rPr>
                          <w:rFonts w:ascii="Bradley Hand ITC" w:hAnsi="Bradley Hand ITC"/>
                          <w:b/>
                          <w:bCs/>
                        </w:rPr>
                        <w:t>,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 foi p</w:t>
                      </w:r>
                      <w:r w:rsidR="007C327A" w:rsidRPr="00F840AC">
                        <w:rPr>
                          <w:rFonts w:ascii="Bradley Hand ITC" w:hAnsi="Bradley Hand ITC"/>
                          <w:b/>
                          <w:bCs/>
                        </w:rPr>
                        <w:t>ô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r as mãos à obra </w:t>
                      </w:r>
                      <w:r w:rsidR="00D400D4">
                        <w:rPr>
                          <w:rFonts w:ascii="Bradley Hand ITC" w:hAnsi="Bradley Hand ITC"/>
                          <w:b/>
                          <w:bCs/>
                        </w:rPr>
                        <w:t>para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 xml:space="preserve"> fazer</w:t>
                      </w:r>
                      <w:r w:rsidR="00D400D4">
                        <w:rPr>
                          <w:rFonts w:ascii="Bradley Hand ITC" w:hAnsi="Bradley Hand ITC"/>
                          <w:b/>
                          <w:bCs/>
                        </w:rPr>
                        <w:t xml:space="preserve"> </w:t>
                      </w:r>
                      <w:r w:rsidR="00456F7F" w:rsidRPr="00F840AC">
                        <w:rPr>
                          <w:rFonts w:ascii="Bradley Hand ITC" w:hAnsi="Bradley Hand ITC"/>
                          <w:b/>
                          <w:bCs/>
                        </w:rPr>
                        <w:t>o nosso painel.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CA9DCC6" wp14:editId="0AE9848A">
                <wp:simplePos x="0" y="0"/>
                <wp:positionH relativeFrom="margin">
                  <wp:posOffset>-788885</wp:posOffset>
                </wp:positionH>
                <wp:positionV relativeFrom="paragraph">
                  <wp:posOffset>2342983</wp:posOffset>
                </wp:positionV>
                <wp:extent cx="6995794" cy="1108709"/>
                <wp:effectExtent l="0" t="0" r="0" b="0"/>
                <wp:wrapTight wrapText="bothSides">
                  <wp:wrapPolygon edited="0">
                    <wp:start x="0" y="0"/>
                    <wp:lineTo x="0" y="21167"/>
                    <wp:lineTo x="21529" y="21167"/>
                    <wp:lineTo x="21529" y="0"/>
                    <wp:lineTo x="0" y="0"/>
                  </wp:wrapPolygon>
                </wp:wrapTight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4" cy="1108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DFCA" w14:textId="77777777" w:rsidR="00F840AC" w:rsidRDefault="00F840AC" w:rsidP="007C327A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423543" w14:textId="48BAF5B9" w:rsidR="007C327A" w:rsidRPr="00F840AC" w:rsidRDefault="00D400D4" w:rsidP="00E244D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C327A" w:rsidRPr="00F840AC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Gostámos muito de descobrir um pouco mais sobre o nosso rio, sobre a sua BIODIVERSIDADE e do resultado do nosso trabalho.</w:t>
                            </w:r>
                            <w:r w:rsidR="008963B5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Temos a certeza que só descobrimos um pouco </w:t>
                            </w:r>
                            <w:r w:rsidR="001B5AA7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do muito que o nosso rio tem de interessante. Para o ano vamos continuar a tentar descobrir mais.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DCC6" id="_x0000_s1031" type="#_x0000_t202" style="position:absolute;margin-left:-62.1pt;margin-top:184.5pt;width:550.85pt;height:87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" stroked="f">
                <v:textbox>
                  <w:txbxContent>
                    <w:p w14:paraId="29C9DFCA" w14:textId="77777777" w:rsidR="00F840AC" w:rsidRDefault="00F840AC" w:rsidP="007C327A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423543" w14:textId="48BAF5B9" w:rsidR="007C327A" w:rsidRPr="00F840AC" w:rsidRDefault="00D400D4" w:rsidP="00E244D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C327A" w:rsidRPr="00F840AC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Gostámos muito de descobrir um pouco mais sobre o nosso rio, sobre a sua BIODIVERSIDADE e do resultado do nosso trabalho.</w:t>
                      </w:r>
                      <w:r w:rsidR="008963B5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Temos a certeza que só descobrimos um pouco </w:t>
                      </w:r>
                      <w:r w:rsidR="001B5AA7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do muito que o nosso rio tem de interessante. Para o ano vamos continuar a tentar descobrir mais.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775FFF" w:rsidSect="00D24C94">
      <w:headerReference w:type="default" r:id="rId12"/>
      <w:footerReference w:type="default" r:id="rId13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77CD" w14:textId="77777777" w:rsidR="00953C73" w:rsidRDefault="00953C73" w:rsidP="00032A8F">
      <w:pPr>
        <w:spacing w:after="0" w:line="240" w:lineRule="auto"/>
      </w:pPr>
      <w:r>
        <w:separator/>
      </w:r>
    </w:p>
  </w:endnote>
  <w:endnote w:type="continuationSeparator" w:id="0">
    <w:p w14:paraId="6AD75866" w14:textId="77777777" w:rsidR="00953C73" w:rsidRDefault="00953C73" w:rsidP="0003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E92D30606D64D2F86F33A0424312571"/>
      </w:placeholder>
      <w:temporary/>
      <w:showingPlcHdr/>
      <w15:appearance w15:val="hidden"/>
    </w:sdtPr>
    <w:sdtContent>
      <w:p w14:paraId="1E546E75" w14:textId="77777777" w:rsidR="00D400D4" w:rsidRDefault="00D400D4">
        <w:pPr>
          <w:pStyle w:val="Rodap"/>
        </w:pPr>
        <w:r>
          <w:t>[Escreva aqui]</w:t>
        </w:r>
      </w:p>
    </w:sdtContent>
  </w:sdt>
  <w:p w14:paraId="5CC8352F" w14:textId="77777777" w:rsidR="00D400D4" w:rsidRDefault="00D400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9DA" w14:textId="77777777" w:rsidR="00953C73" w:rsidRDefault="00953C73" w:rsidP="00032A8F">
      <w:pPr>
        <w:spacing w:after="0" w:line="240" w:lineRule="auto"/>
      </w:pPr>
      <w:r>
        <w:separator/>
      </w:r>
    </w:p>
  </w:footnote>
  <w:footnote w:type="continuationSeparator" w:id="0">
    <w:p w14:paraId="3ECB6BA6" w14:textId="77777777" w:rsidR="00953C73" w:rsidRDefault="00953C73" w:rsidP="0003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D932" w14:textId="6553DE27" w:rsidR="00032A8F" w:rsidRDefault="004F38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96089" wp14:editId="135F4593">
              <wp:simplePos x="0" y="0"/>
              <wp:positionH relativeFrom="column">
                <wp:posOffset>196574</wp:posOffset>
              </wp:positionH>
              <wp:positionV relativeFrom="paragraph">
                <wp:posOffset>-328810</wp:posOffset>
              </wp:positionV>
              <wp:extent cx="5693363" cy="1285336"/>
              <wp:effectExtent l="0" t="0" r="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3363" cy="1285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DDF4F" w14:textId="4BEA5C89" w:rsidR="004F38C3" w:rsidRPr="00FB3F17" w:rsidRDefault="004F38C3" w:rsidP="004F38C3">
                          <w:pPr>
                            <w:shd w:val="clear" w:color="auto" w:fill="FFFFFF"/>
                            <w:spacing w:before="225" w:after="225" w:line="288" w:lineRule="atLeast"/>
                            <w:outlineLvl w:val="1"/>
                            <w:rPr>
                              <w:rFonts w:ascii="Bradley Hand ITC" w:hAnsi="Bradley Hand ITC"/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F38C3">
                            <w:rPr>
                              <w:rFonts w:ascii="Bradley Hand ITC" w:eastAsia="Times New Roman" w:hAnsi="Bradley Hand ITC" w:cs="Times New Roman"/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  <w:lang w:eastAsia="pt-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Desafio UHU</w:t>
                          </w:r>
                          <w:r w:rsidR="00393843" w:rsidRPr="00FB3F17">
                            <w:rPr>
                              <w:rFonts w:ascii="Bradley Hand ITC" w:eastAsia="Times New Roman" w:hAnsi="Bradley Hand ITC" w:cs="Times New Roman"/>
                              <w:color w:val="4472C4" w:themeColor="accent1"/>
                              <w:sz w:val="30"/>
                              <w:szCs w:val="30"/>
                              <w:lang w:eastAsia="pt-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B3F17" w:rsidRPr="00FB3F17">
                            <w:rPr>
                              <w:rFonts w:ascii="Bradley Hand ITC" w:eastAsia="Times New Roman" w:hAnsi="Bradley Hand ITC" w:cs="Times New Roman"/>
                              <w:b/>
                              <w:color w:val="5B9BD5" w:themeColor="accent5"/>
                              <w:sz w:val="44"/>
                              <w:szCs w:val="44"/>
                              <w:lang w:eastAsia="pt-PT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- </w:t>
                          </w:r>
                          <w:r w:rsidRPr="00FB3F17">
                            <w:rPr>
                              <w:rFonts w:ascii="Bradley Hand ITC" w:hAnsi="Bradley Hand ITC" w:cs="Arial"/>
                              <w:b/>
                              <w:bCs/>
                              <w:outline/>
                              <w:color w:val="5B9BD5" w:themeColor="accent5"/>
                              <w:sz w:val="32"/>
                              <w:szCs w:val="32"/>
                              <w:shd w:val="clear" w:color="auto" w:fill="FFFFFF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Painel da Biodiversidade da Minha Terra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9608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2" type="#_x0000_t202" style="position:absolute;margin-left:15.5pt;margin-top:-25.9pt;width:448.3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" filled="f" stroked="f">
              <v:fill o:detectmouseclick="t"/>
              <v:textbox>
                <w:txbxContent>
                  <w:p w14:paraId="09EDDF4F" w14:textId="4BEA5C89" w:rsidR="004F38C3" w:rsidRPr="00FB3F17" w:rsidRDefault="004F38C3" w:rsidP="004F38C3">
                    <w:pPr>
                      <w:shd w:val="clear" w:color="auto" w:fill="FFFFFF"/>
                      <w:spacing w:before="225" w:after="225" w:line="288" w:lineRule="atLeast"/>
                      <w:outlineLvl w:val="1"/>
                      <w:rPr>
                        <w:rFonts w:ascii="Bradley Hand ITC" w:hAnsi="Bradley Hand ITC"/>
                        <w:b/>
                        <w:bCs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F38C3">
                      <w:rPr>
                        <w:rFonts w:ascii="Bradley Hand ITC" w:eastAsia="Times New Roman" w:hAnsi="Bradley Hand ITC" w:cs="Times New Roman"/>
                        <w:b/>
                        <w:bCs/>
                        <w:color w:val="4472C4" w:themeColor="accent1"/>
                        <w:sz w:val="36"/>
                        <w:szCs w:val="36"/>
                        <w:lang w:eastAsia="pt-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Desafio UHU</w:t>
                    </w:r>
                    <w:r w:rsidR="00393843" w:rsidRPr="00FB3F17">
                      <w:rPr>
                        <w:rFonts w:ascii="Bradley Hand ITC" w:eastAsia="Times New Roman" w:hAnsi="Bradley Hand ITC" w:cs="Times New Roman"/>
                        <w:color w:val="4472C4" w:themeColor="accent1"/>
                        <w:sz w:val="30"/>
                        <w:szCs w:val="30"/>
                        <w:lang w:eastAsia="pt-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FB3F17" w:rsidRPr="00FB3F17">
                      <w:rPr>
                        <w:rFonts w:ascii="Bradley Hand ITC" w:eastAsia="Times New Roman" w:hAnsi="Bradley Hand ITC" w:cs="Times New Roman"/>
                        <w:b/>
                        <w:color w:val="5B9BD5" w:themeColor="accent5"/>
                        <w:sz w:val="44"/>
                        <w:szCs w:val="44"/>
                        <w:lang w:eastAsia="pt-PT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- </w:t>
                    </w:r>
                    <w:r w:rsidRPr="00FB3F17">
                      <w:rPr>
                        <w:rFonts w:ascii="Bradley Hand ITC" w:hAnsi="Bradley Hand ITC" w:cs="Arial"/>
                        <w:b/>
                        <w:bCs/>
                        <w:outline/>
                        <w:color w:val="5B9BD5" w:themeColor="accent5"/>
                        <w:sz w:val="32"/>
                        <w:szCs w:val="32"/>
                        <w:shd w:val="clear" w:color="auto" w:fill="FFFFFF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Painel da Biodiversidade da Minha Terra</w:t>
                    </w:r>
                  </w:p>
                </w:txbxContent>
              </v:textbox>
            </v:shape>
          </w:pict>
        </mc:Fallback>
      </mc:AlternateContent>
    </w:r>
  </w:p>
  <w:p w14:paraId="6B60CBBE" w14:textId="4FA0C289" w:rsidR="004F38C3" w:rsidRDefault="004F38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7F"/>
    <w:rsid w:val="00032A8F"/>
    <w:rsid w:val="000E01F5"/>
    <w:rsid w:val="001B5AA7"/>
    <w:rsid w:val="00393843"/>
    <w:rsid w:val="003F3A67"/>
    <w:rsid w:val="00456F7F"/>
    <w:rsid w:val="004A6CDC"/>
    <w:rsid w:val="004F38C3"/>
    <w:rsid w:val="005114E7"/>
    <w:rsid w:val="00566717"/>
    <w:rsid w:val="00605130"/>
    <w:rsid w:val="00726BF2"/>
    <w:rsid w:val="00775FFF"/>
    <w:rsid w:val="007C327A"/>
    <w:rsid w:val="008963B5"/>
    <w:rsid w:val="009500C9"/>
    <w:rsid w:val="00951069"/>
    <w:rsid w:val="00953C73"/>
    <w:rsid w:val="00A1407B"/>
    <w:rsid w:val="00D24C94"/>
    <w:rsid w:val="00D400D4"/>
    <w:rsid w:val="00E244D5"/>
    <w:rsid w:val="00F10B10"/>
    <w:rsid w:val="00F840AC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61D8A"/>
  <w15:chartTrackingRefBased/>
  <w15:docId w15:val="{407C6674-4258-4F24-BD68-A600274E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2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2A8F"/>
  </w:style>
  <w:style w:type="paragraph" w:styleId="Rodap">
    <w:name w:val="footer"/>
    <w:basedOn w:val="Normal"/>
    <w:link w:val="RodapCarter"/>
    <w:uiPriority w:val="99"/>
    <w:unhideWhenUsed/>
    <w:rsid w:val="00032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92D30606D64D2F86F33A0424312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60441-2258-42A4-A4D5-BE0CDFB97D07}"/>
      </w:docPartPr>
      <w:docPartBody>
        <w:p w:rsidR="00000000" w:rsidRDefault="00171B52" w:rsidP="00171B52">
          <w:pPr>
            <w:pStyle w:val="3E92D30606D64D2F86F33A0424312571"/>
          </w:pPr>
          <w:r>
            <w:t>[Escreva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2"/>
    <w:rsid w:val="00171B52"/>
    <w:rsid w:val="001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523B2487533449E93FD4FF04E0194F3">
    <w:name w:val="6523B2487533449E93FD4FF04E0194F3"/>
    <w:rsid w:val="00171B52"/>
  </w:style>
  <w:style w:type="paragraph" w:customStyle="1" w:styleId="3E92D30606D64D2F86F33A0424312571">
    <w:name w:val="3E92D30606D64D2F86F33A0424312571"/>
    <w:rsid w:val="00171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2022-06-02T20:13:00Z</dcterms:created>
  <dcterms:modified xsi:type="dcterms:W3CDTF">2022-06-03T21:49:00Z</dcterms:modified>
</cp:coreProperties>
</file>