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E828" w14:textId="77777777" w:rsidR="006D592D" w:rsidRDefault="006D592D" w:rsidP="006D59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59B8">
        <w:rPr>
          <w:rFonts w:ascii="Arial" w:hAnsi="Arial" w:cs="Arial"/>
          <w:b/>
          <w:bCs/>
          <w:sz w:val="24"/>
          <w:szCs w:val="24"/>
        </w:rPr>
        <w:t xml:space="preserve">Memória Descritiva </w:t>
      </w:r>
    </w:p>
    <w:p w14:paraId="5A9E7787" w14:textId="77777777" w:rsidR="00376CE1" w:rsidRPr="00C159B8" w:rsidRDefault="00376CE1" w:rsidP="006D59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E4E793" w14:textId="77777777" w:rsidR="001A366E" w:rsidRDefault="006D592D" w:rsidP="00C159B8">
      <w:pPr>
        <w:spacing w:line="240" w:lineRule="auto"/>
        <w:jc w:val="both"/>
        <w:rPr>
          <w:rFonts w:ascii="Arial" w:hAnsi="Arial" w:cs="Arial"/>
        </w:rPr>
      </w:pPr>
      <w:r w:rsidRPr="00C159B8">
        <w:rPr>
          <w:rFonts w:ascii="Arial" w:hAnsi="Arial" w:cs="Arial"/>
          <w:b/>
          <w:bCs/>
        </w:rPr>
        <w:t>Escola:</w:t>
      </w:r>
      <w:r w:rsidRPr="00C159B8">
        <w:rPr>
          <w:rFonts w:ascii="Arial" w:hAnsi="Arial" w:cs="Arial"/>
        </w:rPr>
        <w:t xml:space="preserve"> ESCOLA PROFISSIONAL AMAR TERRA VERDE</w:t>
      </w:r>
      <w:r w:rsidR="00C159B8" w:rsidRPr="00C159B8">
        <w:rPr>
          <w:rFonts w:ascii="Arial" w:hAnsi="Arial" w:cs="Arial"/>
        </w:rPr>
        <w:t xml:space="preserve"> </w:t>
      </w:r>
      <w:r w:rsidR="00C159B8">
        <w:rPr>
          <w:rFonts w:ascii="Arial" w:hAnsi="Arial" w:cs="Arial"/>
        </w:rPr>
        <w:t xml:space="preserve">           </w:t>
      </w:r>
    </w:p>
    <w:p w14:paraId="61D84F13" w14:textId="535C458C" w:rsidR="00C159B8" w:rsidRPr="00C159B8" w:rsidRDefault="006D592D" w:rsidP="00C159B8">
      <w:pPr>
        <w:spacing w:line="240" w:lineRule="auto"/>
        <w:jc w:val="both"/>
        <w:rPr>
          <w:rFonts w:ascii="Arial" w:hAnsi="Arial" w:cs="Arial"/>
        </w:rPr>
      </w:pPr>
      <w:r w:rsidRPr="00C159B8">
        <w:rPr>
          <w:rFonts w:ascii="Arial" w:hAnsi="Arial" w:cs="Arial"/>
          <w:b/>
          <w:bCs/>
        </w:rPr>
        <w:t>Ano Letivo:</w:t>
      </w:r>
      <w:r w:rsidRPr="00C159B8">
        <w:rPr>
          <w:rFonts w:ascii="Arial" w:hAnsi="Arial" w:cs="Arial"/>
        </w:rPr>
        <w:t xml:space="preserve"> 2024/2025</w:t>
      </w:r>
      <w:r w:rsidR="00C159B8" w:rsidRPr="00C159B8">
        <w:rPr>
          <w:rFonts w:ascii="Arial" w:hAnsi="Arial" w:cs="Arial"/>
        </w:rPr>
        <w:t xml:space="preserve"> </w:t>
      </w:r>
    </w:p>
    <w:p w14:paraId="0FCBA486" w14:textId="02CE865B" w:rsidR="00A806DD" w:rsidRPr="00A806DD" w:rsidRDefault="006D592D" w:rsidP="00A806DD">
      <w:pPr>
        <w:spacing w:line="240" w:lineRule="auto"/>
        <w:jc w:val="both"/>
        <w:rPr>
          <w:rFonts w:ascii="Arial" w:hAnsi="Arial" w:cs="Arial"/>
        </w:rPr>
      </w:pPr>
      <w:r w:rsidRPr="00C159B8">
        <w:rPr>
          <w:rFonts w:ascii="Arial" w:hAnsi="Arial" w:cs="Arial"/>
          <w:b/>
          <w:bCs/>
        </w:rPr>
        <w:t>Tema:</w:t>
      </w:r>
      <w:r w:rsidRPr="00C159B8">
        <w:rPr>
          <w:rFonts w:ascii="Arial" w:hAnsi="Arial" w:cs="Arial"/>
        </w:rPr>
        <w:t xml:space="preserve"> </w:t>
      </w:r>
      <w:r w:rsidR="00A806DD" w:rsidRPr="00A806DD">
        <w:rPr>
          <w:rFonts w:ascii="Arial" w:hAnsi="Arial" w:cs="Arial"/>
        </w:rPr>
        <w:t>Desafio UHU 2024/25</w:t>
      </w:r>
      <w:r w:rsidR="00A806DD">
        <w:rPr>
          <w:rFonts w:ascii="Arial" w:hAnsi="Arial" w:cs="Arial"/>
        </w:rPr>
        <w:t xml:space="preserve"> </w:t>
      </w:r>
      <w:proofErr w:type="spellStart"/>
      <w:r w:rsidR="00A806DD" w:rsidRPr="00A806DD">
        <w:rPr>
          <w:rFonts w:ascii="Arial" w:hAnsi="Arial" w:cs="Arial"/>
          <w:i/>
          <w:iCs/>
        </w:rPr>
        <w:t>Collage</w:t>
      </w:r>
      <w:proofErr w:type="spellEnd"/>
      <w:r w:rsidR="00A806DD" w:rsidRPr="00A806DD">
        <w:rPr>
          <w:rFonts w:ascii="Arial" w:hAnsi="Arial" w:cs="Arial"/>
        </w:rPr>
        <w:t> de um ODS</w:t>
      </w:r>
    </w:p>
    <w:p w14:paraId="6261021A" w14:textId="77777777" w:rsidR="00C159B8" w:rsidRPr="00C159B8" w:rsidRDefault="006D592D" w:rsidP="00C159B8">
      <w:pPr>
        <w:spacing w:line="240" w:lineRule="auto"/>
        <w:jc w:val="both"/>
        <w:rPr>
          <w:rFonts w:ascii="Arial" w:hAnsi="Arial" w:cs="Arial"/>
        </w:rPr>
      </w:pPr>
      <w:r w:rsidRPr="00C159B8">
        <w:rPr>
          <w:rFonts w:ascii="Arial" w:hAnsi="Arial" w:cs="Arial"/>
          <w:b/>
          <w:bCs/>
        </w:rPr>
        <w:t>Professores Responsáveis</w:t>
      </w:r>
      <w:r w:rsidRPr="00C159B8">
        <w:rPr>
          <w:rFonts w:ascii="Arial" w:hAnsi="Arial" w:cs="Arial"/>
        </w:rPr>
        <w:t>: Natália Melo e Sílvia Sá</w:t>
      </w:r>
      <w:r w:rsidR="00C159B8" w:rsidRPr="00C159B8">
        <w:rPr>
          <w:rFonts w:ascii="Arial" w:hAnsi="Arial" w:cs="Arial"/>
        </w:rPr>
        <w:t xml:space="preserve"> </w:t>
      </w:r>
    </w:p>
    <w:p w14:paraId="48EF02E3" w14:textId="77777777" w:rsidR="00C159B8" w:rsidRPr="00C159B8" w:rsidRDefault="006D592D" w:rsidP="00C159B8">
      <w:pPr>
        <w:spacing w:line="240" w:lineRule="auto"/>
        <w:jc w:val="both"/>
        <w:rPr>
          <w:rFonts w:ascii="Arial" w:hAnsi="Arial" w:cs="Arial"/>
        </w:rPr>
      </w:pPr>
      <w:r w:rsidRPr="00C159B8">
        <w:rPr>
          <w:rFonts w:ascii="Arial" w:hAnsi="Arial" w:cs="Arial"/>
          <w:b/>
          <w:bCs/>
        </w:rPr>
        <w:t>Turma Envolvida:</w:t>
      </w:r>
      <w:r w:rsidRPr="00C159B8">
        <w:rPr>
          <w:rFonts w:ascii="Arial" w:hAnsi="Arial" w:cs="Arial"/>
        </w:rPr>
        <w:t xml:space="preserve"> CEF – Assistente Administrativo 9º ano</w:t>
      </w:r>
      <w:r w:rsidR="00C159B8" w:rsidRPr="00C159B8">
        <w:rPr>
          <w:rFonts w:ascii="Arial" w:hAnsi="Arial" w:cs="Arial"/>
        </w:rPr>
        <w:t xml:space="preserve"> </w:t>
      </w:r>
    </w:p>
    <w:p w14:paraId="35067250" w14:textId="77777777" w:rsidR="001A366E" w:rsidRDefault="00C159B8" w:rsidP="00C159B8">
      <w:pPr>
        <w:spacing w:line="240" w:lineRule="auto"/>
        <w:jc w:val="both"/>
        <w:rPr>
          <w:rFonts w:ascii="Arial" w:hAnsi="Arial" w:cs="Arial"/>
        </w:rPr>
      </w:pPr>
      <w:r w:rsidRPr="00C159B8">
        <w:rPr>
          <w:rFonts w:ascii="Arial" w:hAnsi="Arial" w:cs="Arial"/>
          <w:b/>
          <w:bCs/>
        </w:rPr>
        <w:t>Disciplina:</w:t>
      </w:r>
      <w:r w:rsidRPr="00C159B8">
        <w:rPr>
          <w:rFonts w:ascii="Arial" w:hAnsi="Arial" w:cs="Arial"/>
        </w:rPr>
        <w:t xml:space="preserve"> Correspondência Comercial e Arquivo</w:t>
      </w:r>
      <w:r w:rsidR="00A806DD">
        <w:rPr>
          <w:rFonts w:ascii="Arial" w:hAnsi="Arial" w:cs="Arial"/>
        </w:rPr>
        <w:t xml:space="preserve">        </w:t>
      </w:r>
      <w:r w:rsidR="001A366E">
        <w:rPr>
          <w:rFonts w:ascii="Arial" w:hAnsi="Arial" w:cs="Arial"/>
        </w:rPr>
        <w:t xml:space="preserve">  </w:t>
      </w:r>
    </w:p>
    <w:p w14:paraId="725DCF4B" w14:textId="0EDC506F" w:rsidR="006D592D" w:rsidRPr="00C159B8" w:rsidRDefault="006D592D" w:rsidP="00C159B8">
      <w:pPr>
        <w:spacing w:line="240" w:lineRule="auto"/>
        <w:jc w:val="both"/>
        <w:rPr>
          <w:rFonts w:ascii="Arial" w:hAnsi="Arial" w:cs="Arial"/>
        </w:rPr>
      </w:pPr>
      <w:r w:rsidRPr="00C159B8">
        <w:rPr>
          <w:rFonts w:ascii="Arial" w:hAnsi="Arial" w:cs="Arial"/>
          <w:b/>
          <w:bCs/>
        </w:rPr>
        <w:t>Data de Realização:</w:t>
      </w:r>
      <w:r w:rsidRPr="00C159B8">
        <w:rPr>
          <w:rFonts w:ascii="Arial" w:hAnsi="Arial" w:cs="Arial"/>
        </w:rPr>
        <w:t xml:space="preserve"> 21/02/2025</w:t>
      </w:r>
    </w:p>
    <w:p w14:paraId="4E00F0CC" w14:textId="77777777" w:rsidR="00376CE1" w:rsidRDefault="00376CE1" w:rsidP="00346FE5">
      <w:pPr>
        <w:spacing w:line="240" w:lineRule="auto"/>
        <w:rPr>
          <w:b/>
          <w:bCs/>
        </w:rPr>
      </w:pPr>
    </w:p>
    <w:p w14:paraId="60A3FE2B" w14:textId="0C5C5A4D" w:rsidR="00346FE5" w:rsidRPr="00346FE5" w:rsidRDefault="00346FE5" w:rsidP="00346FE5">
      <w:pPr>
        <w:spacing w:line="240" w:lineRule="auto"/>
        <w:rPr>
          <w:b/>
          <w:bCs/>
        </w:rPr>
      </w:pPr>
      <w:r w:rsidRPr="00346FE5">
        <w:rPr>
          <w:b/>
          <w:bCs/>
        </w:rPr>
        <w:t>Processo de Trabalho</w:t>
      </w:r>
    </w:p>
    <w:p w14:paraId="0E5AB2A8" w14:textId="77777777" w:rsidR="00346FE5" w:rsidRPr="00346FE5" w:rsidRDefault="00346FE5" w:rsidP="00346FE5">
      <w:pPr>
        <w:spacing w:line="240" w:lineRule="auto"/>
      </w:pPr>
      <w:r w:rsidRPr="00346FE5">
        <w:t>O trabalho desenvolveu-se em várias fases:</w:t>
      </w:r>
    </w:p>
    <w:p w14:paraId="4884943F" w14:textId="689516E3" w:rsidR="00346FE5" w:rsidRPr="00346FE5" w:rsidRDefault="00346FE5" w:rsidP="00346FE5">
      <w:pPr>
        <w:numPr>
          <w:ilvl w:val="0"/>
          <w:numId w:val="20"/>
        </w:numPr>
        <w:spacing w:line="240" w:lineRule="auto"/>
      </w:pPr>
      <w:r w:rsidRPr="00346FE5">
        <w:t>Investigação sobre os ODS: leitura, reportagens e análise dos 17 objetivos</w:t>
      </w:r>
      <w:r w:rsidR="00C47806">
        <w:t>;</w:t>
      </w:r>
    </w:p>
    <w:p w14:paraId="21381E17" w14:textId="3A9BEE23" w:rsidR="00346FE5" w:rsidRPr="00346FE5" w:rsidRDefault="00346FE5" w:rsidP="00346FE5">
      <w:pPr>
        <w:numPr>
          <w:ilvl w:val="0"/>
          <w:numId w:val="20"/>
        </w:numPr>
        <w:spacing w:line="240" w:lineRule="auto"/>
      </w:pPr>
      <w:r w:rsidRPr="00346FE5">
        <w:t>Planeamento da colagem: esboços e organização das ideias visuais</w:t>
      </w:r>
      <w:r w:rsidR="00C47806">
        <w:t>;</w:t>
      </w:r>
    </w:p>
    <w:p w14:paraId="00E70CBC" w14:textId="0B0B8F3B" w:rsidR="00346FE5" w:rsidRPr="00346FE5" w:rsidRDefault="00346FE5" w:rsidP="00346FE5">
      <w:pPr>
        <w:numPr>
          <w:ilvl w:val="0"/>
          <w:numId w:val="20"/>
        </w:numPr>
        <w:spacing w:line="240" w:lineRule="auto"/>
      </w:pPr>
      <w:r w:rsidRPr="00346FE5">
        <w:t>Recolha de materiais recicláveis</w:t>
      </w:r>
      <w:r w:rsidR="00C47806">
        <w:t>;</w:t>
      </w:r>
    </w:p>
    <w:p w14:paraId="3AE03A80" w14:textId="55828E18" w:rsidR="00346FE5" w:rsidRPr="00346FE5" w:rsidRDefault="00346FE5" w:rsidP="00346FE5">
      <w:pPr>
        <w:numPr>
          <w:ilvl w:val="0"/>
          <w:numId w:val="20"/>
        </w:numPr>
        <w:spacing w:line="240" w:lineRule="auto"/>
      </w:pPr>
      <w:r w:rsidRPr="00346FE5">
        <w:t>Execução artística: montagem e colagem dos elementos</w:t>
      </w:r>
      <w:r w:rsidR="00C47806">
        <w:t>;</w:t>
      </w:r>
    </w:p>
    <w:p w14:paraId="47310ECD" w14:textId="0C920963" w:rsidR="00346FE5" w:rsidRDefault="00346FE5" w:rsidP="00346FE5">
      <w:pPr>
        <w:numPr>
          <w:ilvl w:val="0"/>
          <w:numId w:val="20"/>
        </w:numPr>
        <w:spacing w:line="240" w:lineRule="auto"/>
      </w:pPr>
      <w:r w:rsidRPr="00346FE5">
        <w:t>Revisão e reflexão em grupo</w:t>
      </w:r>
      <w:r w:rsidR="00C47806">
        <w:t>.</w:t>
      </w:r>
    </w:p>
    <w:p w14:paraId="5B2F8689" w14:textId="5064C35F" w:rsidR="00C47806" w:rsidRPr="00C47806" w:rsidRDefault="00C47806" w:rsidP="00C47806">
      <w:pPr>
        <w:spacing w:line="240" w:lineRule="auto"/>
        <w:rPr>
          <w:b/>
          <w:bCs/>
        </w:rPr>
      </w:pPr>
      <w:r w:rsidRPr="00C47806">
        <w:rPr>
          <w:b/>
          <w:bCs/>
        </w:rPr>
        <w:t>Fundamentação das escolhas dos alunos relativamente a:</w:t>
      </w:r>
    </w:p>
    <w:p w14:paraId="068CDB02" w14:textId="53173EE9" w:rsidR="00C47806" w:rsidRDefault="00C47806" w:rsidP="00C47806">
      <w:pPr>
        <w:rPr>
          <w:b/>
          <w:bCs/>
        </w:rPr>
      </w:pPr>
      <w:r w:rsidRPr="00C50EE2">
        <w:rPr>
          <w:rFonts w:ascii="Arial" w:hAnsi="Arial" w:cs="Arial"/>
        </w:rPr>
        <w:t xml:space="preserve">ODS </w:t>
      </w:r>
      <w:r>
        <w:rPr>
          <w:rFonts w:ascii="Arial" w:hAnsi="Arial" w:cs="Arial"/>
        </w:rPr>
        <w:t>5</w:t>
      </w:r>
      <w:r w:rsidRPr="00C50EE2">
        <w:rPr>
          <w:rFonts w:ascii="Arial" w:hAnsi="Arial" w:cs="Arial"/>
        </w:rPr>
        <w:t xml:space="preserve">: </w:t>
      </w:r>
      <w:r>
        <w:rPr>
          <w:b/>
          <w:bCs/>
        </w:rPr>
        <w:t>IGUALDADE DE GÉNERO</w:t>
      </w:r>
    </w:p>
    <w:p w14:paraId="3494BC2D" w14:textId="4221F23C" w:rsidR="000213D3" w:rsidRDefault="00C47806" w:rsidP="00036882">
      <w:pPr>
        <w:spacing w:line="240" w:lineRule="auto"/>
        <w:jc w:val="both"/>
      </w:pPr>
      <w:r>
        <w:t>A ideia central surgiu durante as pesquisas sobre o ODS 5 – Igualdade de Género. Ao explorar o tema, os alunos encontraram referências ao trabalho das Três Marias — Maria Teresa Horta, Maria Velho da Costa e Maria Isabel Barreno — figuras centrais na luta feminista em Portugal. Foi com surpresa e respeito que os alunos descobriram que Maria Teresa Horta tinha falecido recentemente, o que tornou a homenagem ainda mais significativa. A colagem foi então pensada como uma homenagem artística e simbólica ao legado das Três Marias e à importância da igualdade de género, ligando o passado à atualidade e destacando o papel da mulher na sociedade.</w:t>
      </w:r>
      <w:r w:rsidR="007859B0">
        <w:t xml:space="preserve"> </w:t>
      </w:r>
      <w:r w:rsidR="00E417D3">
        <w:t>Os alunos revelar</w:t>
      </w:r>
      <w:r w:rsidR="0055141B">
        <w:t>a</w:t>
      </w:r>
      <w:r w:rsidR="00E417D3">
        <w:t>m muito entus</w:t>
      </w:r>
      <w:r w:rsidR="0055141B">
        <w:t>iasmo na elaboração do projeto</w:t>
      </w:r>
      <w:r w:rsidR="007C5667">
        <w:t xml:space="preserve"> e foram unânimes quanto à escolha da ODS</w:t>
      </w:r>
      <w:r w:rsidR="00C0714A">
        <w:t>. Cada um teve a oportunidade de se expressar sobre o tema</w:t>
      </w:r>
      <w:r w:rsidR="00AD484A">
        <w:t xml:space="preserve"> </w:t>
      </w:r>
      <w:r w:rsidR="00AB0653">
        <w:t>e foi</w:t>
      </w:r>
      <w:r w:rsidR="000768C3">
        <w:t xml:space="preserve"> um momento e</w:t>
      </w:r>
      <w:r w:rsidR="00D165B7">
        <w:t>nriquecedor, de partilha</w:t>
      </w:r>
      <w:r w:rsidR="00F70719">
        <w:t xml:space="preserve"> e promotor de discussão</w:t>
      </w:r>
      <w:r w:rsidR="00D27030">
        <w:t>/re</w:t>
      </w:r>
      <w:r w:rsidR="00D65786">
        <w:t>flexão.</w:t>
      </w:r>
      <w:r w:rsidR="00F70719">
        <w:t xml:space="preserve"> </w:t>
      </w:r>
    </w:p>
    <w:p w14:paraId="34D47CEE" w14:textId="77777777" w:rsidR="000213D3" w:rsidRDefault="000213D3" w:rsidP="00036882">
      <w:pPr>
        <w:spacing w:line="240" w:lineRule="auto"/>
        <w:jc w:val="both"/>
      </w:pPr>
    </w:p>
    <w:p w14:paraId="43BCDE72" w14:textId="77777777" w:rsidR="00346FE5" w:rsidRPr="00346FE5" w:rsidRDefault="00346FE5" w:rsidP="00346FE5">
      <w:pPr>
        <w:rPr>
          <w:b/>
          <w:bCs/>
        </w:rPr>
      </w:pPr>
      <w:r w:rsidRPr="00346FE5">
        <w:rPr>
          <w:b/>
          <w:bCs/>
        </w:rPr>
        <w:t>Originalidade e Qualidade Técnica do Trabalho</w:t>
      </w:r>
    </w:p>
    <w:p w14:paraId="3FAE9853" w14:textId="398F05ED" w:rsidR="00346FE5" w:rsidRDefault="00346FE5" w:rsidP="00346FE5">
      <w:pPr>
        <w:jc w:val="both"/>
      </w:pPr>
      <w:r w:rsidRPr="00346FE5">
        <w:t>Foram utilizadas técnicas de colagem manual</w:t>
      </w:r>
      <w:r w:rsidR="00137137">
        <w:t xml:space="preserve"> e</w:t>
      </w:r>
      <w:r w:rsidRPr="00346FE5">
        <w:t xml:space="preserve"> sobreposição,</w:t>
      </w:r>
      <w:r w:rsidR="00303653">
        <w:t xml:space="preserve"> tinta, cartolina, papel Kraft e cola UHU </w:t>
      </w:r>
      <w:r w:rsidRPr="00346FE5">
        <w:t>com atenção ao equilíbrio estético e à força comunicativa da imagem.</w:t>
      </w:r>
    </w:p>
    <w:p w14:paraId="25EDDBF0" w14:textId="4B4B1EFE" w:rsidR="00451B7A" w:rsidRPr="00346FE5" w:rsidRDefault="00451B7A" w:rsidP="00C15A91">
      <w:pPr>
        <w:jc w:val="both"/>
      </w:pPr>
      <w:r w:rsidRPr="00451B7A">
        <w:t>Este desafio permitiu explorar a arte como meio de comunicação e sensibilização para questões globais.</w:t>
      </w:r>
      <w:r w:rsidR="00C15A91">
        <w:t xml:space="preserve"> </w:t>
      </w:r>
      <w:r w:rsidRPr="00451B7A">
        <w:t xml:space="preserve">A colagem final representa a diversidade e complexidade dos ODS, </w:t>
      </w:r>
      <w:r w:rsidR="00C15A91">
        <w:t>r</w:t>
      </w:r>
      <w:r w:rsidRPr="00451B7A">
        <w:t>eforçando a importância de cada um de nós na concretização da Agenda 2030.</w:t>
      </w:r>
      <w:r w:rsidRPr="00451B7A">
        <w:br/>
        <w:t>Foi um exercício de cidadania, criatividade e consciência ambiental.</w:t>
      </w:r>
    </w:p>
    <w:sectPr w:rsidR="00451B7A" w:rsidRPr="00346FE5" w:rsidSect="00C15A91">
      <w:headerReference w:type="default" r:id="rId7"/>
      <w:footerReference w:type="default" r:id="rId8"/>
      <w:pgSz w:w="11906" w:h="16838"/>
      <w:pgMar w:top="426" w:right="1701" w:bottom="851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35ABE" w14:textId="77777777" w:rsidR="00AF1BE7" w:rsidRDefault="00AF1BE7" w:rsidP="00240CB3">
      <w:pPr>
        <w:spacing w:after="0" w:line="240" w:lineRule="auto"/>
      </w:pPr>
      <w:r>
        <w:separator/>
      </w:r>
    </w:p>
  </w:endnote>
  <w:endnote w:type="continuationSeparator" w:id="0">
    <w:p w14:paraId="331FA11D" w14:textId="77777777" w:rsidR="00AF1BE7" w:rsidRDefault="00AF1BE7" w:rsidP="00240CB3">
      <w:pPr>
        <w:spacing w:after="0" w:line="240" w:lineRule="auto"/>
      </w:pPr>
      <w:r>
        <w:continuationSeparator/>
      </w:r>
    </w:p>
  </w:endnote>
  <w:endnote w:type="continuationNotice" w:id="1">
    <w:p w14:paraId="1850E061" w14:textId="77777777" w:rsidR="00AF1BE7" w:rsidRDefault="00AF1B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9A630" w14:textId="77777777" w:rsidR="00240CB3" w:rsidRPr="00F80CED" w:rsidRDefault="00240CB3" w:rsidP="00240CB3">
    <w:pPr>
      <w:pStyle w:val="Rodap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2949FE" wp14:editId="150864DA">
          <wp:simplePos x="0" y="0"/>
          <wp:positionH relativeFrom="column">
            <wp:posOffset>621030</wp:posOffset>
          </wp:positionH>
          <wp:positionV relativeFrom="paragraph">
            <wp:posOffset>-6985</wp:posOffset>
          </wp:positionV>
          <wp:extent cx="3934460" cy="179705"/>
          <wp:effectExtent l="0" t="0" r="2540" b="0"/>
          <wp:wrapSquare wrapText="bothSides"/>
          <wp:docPr id="492727781" name="Imagem 492727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46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0CED">
      <w:rPr>
        <w:rFonts w:asciiTheme="majorHAnsi" w:hAnsiTheme="majorHAnsi" w:cstheme="majorHAnsi"/>
        <w:sz w:val="16"/>
        <w:szCs w:val="16"/>
      </w:rPr>
      <w:t>PO1_006_R7</w:t>
    </w:r>
    <w:r w:rsidRPr="00F80CED">
      <w:rPr>
        <w:sz w:val="16"/>
        <w:szCs w:val="16"/>
      </w:rPr>
      <w:t xml:space="preserve"> </w:t>
    </w:r>
  </w:p>
  <w:p w14:paraId="15BE7928" w14:textId="1B2F1F43" w:rsidR="00240CB3" w:rsidRDefault="00240C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BCB42" w14:textId="77777777" w:rsidR="00AF1BE7" w:rsidRDefault="00AF1BE7" w:rsidP="00240CB3">
      <w:pPr>
        <w:spacing w:after="0" w:line="240" w:lineRule="auto"/>
      </w:pPr>
      <w:r>
        <w:separator/>
      </w:r>
    </w:p>
  </w:footnote>
  <w:footnote w:type="continuationSeparator" w:id="0">
    <w:p w14:paraId="71BD2208" w14:textId="77777777" w:rsidR="00AF1BE7" w:rsidRDefault="00AF1BE7" w:rsidP="00240CB3">
      <w:pPr>
        <w:spacing w:after="0" w:line="240" w:lineRule="auto"/>
      </w:pPr>
      <w:r>
        <w:continuationSeparator/>
      </w:r>
    </w:p>
  </w:footnote>
  <w:footnote w:type="continuationNotice" w:id="1">
    <w:p w14:paraId="57B8C4AD" w14:textId="77777777" w:rsidR="00AF1BE7" w:rsidRDefault="00AF1B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613D9" w14:textId="450DDA18" w:rsidR="008F0B49" w:rsidRDefault="008F0B49">
    <w:pPr>
      <w:pStyle w:val="Cabealh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281A130" wp14:editId="17A9E0E4">
          <wp:simplePos x="0" y="0"/>
          <wp:positionH relativeFrom="column">
            <wp:posOffset>-175260</wp:posOffset>
          </wp:positionH>
          <wp:positionV relativeFrom="paragraph">
            <wp:posOffset>-382905</wp:posOffset>
          </wp:positionV>
          <wp:extent cx="1583055" cy="723900"/>
          <wp:effectExtent l="0" t="0" r="0" b="0"/>
          <wp:wrapNone/>
          <wp:docPr id="1510081458" name="Imagem 1510081458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E85E50" w14:textId="77777777" w:rsidR="008F0B49" w:rsidRDefault="008F0B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64C"/>
    <w:multiLevelType w:val="hybridMultilevel"/>
    <w:tmpl w:val="CB2042DE"/>
    <w:lvl w:ilvl="0" w:tplc="0F605C5C">
      <w:start w:val="1"/>
      <w:numFmt w:val="lowerLetter"/>
      <w:lvlText w:val="%1-"/>
      <w:lvlJc w:val="left"/>
      <w:pPr>
        <w:ind w:left="786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8DB"/>
    <w:multiLevelType w:val="hybridMultilevel"/>
    <w:tmpl w:val="A3961B3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1E9D"/>
    <w:multiLevelType w:val="multilevel"/>
    <w:tmpl w:val="4B2A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F3174"/>
    <w:multiLevelType w:val="hybridMultilevel"/>
    <w:tmpl w:val="4C4A24C4"/>
    <w:lvl w:ilvl="0" w:tplc="64DE21B4">
      <w:start w:val="1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alibri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E1242"/>
    <w:multiLevelType w:val="hybridMultilevel"/>
    <w:tmpl w:val="4CBA09F4"/>
    <w:lvl w:ilvl="0" w:tplc="19227FC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F657F0"/>
    <w:multiLevelType w:val="hybridMultilevel"/>
    <w:tmpl w:val="B1D85750"/>
    <w:lvl w:ilvl="0" w:tplc="33709C74">
      <w:start w:val="1"/>
      <w:numFmt w:val="lowerLetter"/>
      <w:lvlText w:val="%1-"/>
      <w:lvlJc w:val="left"/>
      <w:pPr>
        <w:ind w:left="1070" w:hanging="360"/>
      </w:pPr>
    </w:lvl>
    <w:lvl w:ilvl="1" w:tplc="08160019">
      <w:start w:val="1"/>
      <w:numFmt w:val="lowerLetter"/>
      <w:lvlText w:val="%2."/>
      <w:lvlJc w:val="left"/>
      <w:pPr>
        <w:ind w:left="1790" w:hanging="360"/>
      </w:pPr>
    </w:lvl>
    <w:lvl w:ilvl="2" w:tplc="0816001B">
      <w:start w:val="1"/>
      <w:numFmt w:val="lowerRoman"/>
      <w:lvlText w:val="%3."/>
      <w:lvlJc w:val="right"/>
      <w:pPr>
        <w:ind w:left="2510" w:hanging="180"/>
      </w:pPr>
    </w:lvl>
    <w:lvl w:ilvl="3" w:tplc="0816000F">
      <w:start w:val="1"/>
      <w:numFmt w:val="decimal"/>
      <w:lvlText w:val="%4."/>
      <w:lvlJc w:val="left"/>
      <w:pPr>
        <w:ind w:left="3230" w:hanging="360"/>
      </w:pPr>
    </w:lvl>
    <w:lvl w:ilvl="4" w:tplc="08160019">
      <w:start w:val="1"/>
      <w:numFmt w:val="lowerLetter"/>
      <w:lvlText w:val="%5."/>
      <w:lvlJc w:val="left"/>
      <w:pPr>
        <w:ind w:left="3950" w:hanging="360"/>
      </w:pPr>
    </w:lvl>
    <w:lvl w:ilvl="5" w:tplc="0816001B">
      <w:start w:val="1"/>
      <w:numFmt w:val="lowerRoman"/>
      <w:lvlText w:val="%6."/>
      <w:lvlJc w:val="right"/>
      <w:pPr>
        <w:ind w:left="4670" w:hanging="180"/>
      </w:pPr>
    </w:lvl>
    <w:lvl w:ilvl="6" w:tplc="0816000F">
      <w:start w:val="1"/>
      <w:numFmt w:val="decimal"/>
      <w:lvlText w:val="%7."/>
      <w:lvlJc w:val="left"/>
      <w:pPr>
        <w:ind w:left="5390" w:hanging="360"/>
      </w:pPr>
    </w:lvl>
    <w:lvl w:ilvl="7" w:tplc="08160019">
      <w:start w:val="1"/>
      <w:numFmt w:val="lowerLetter"/>
      <w:lvlText w:val="%8."/>
      <w:lvlJc w:val="left"/>
      <w:pPr>
        <w:ind w:left="6110" w:hanging="360"/>
      </w:pPr>
    </w:lvl>
    <w:lvl w:ilvl="8" w:tplc="08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835A6A"/>
    <w:multiLevelType w:val="hybridMultilevel"/>
    <w:tmpl w:val="86CCC5F0"/>
    <w:lvl w:ilvl="0" w:tplc="0816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3C717AB1"/>
    <w:multiLevelType w:val="hybridMultilevel"/>
    <w:tmpl w:val="D5247E26"/>
    <w:lvl w:ilvl="0" w:tplc="367E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37858"/>
    <w:multiLevelType w:val="hybridMultilevel"/>
    <w:tmpl w:val="37867488"/>
    <w:lvl w:ilvl="0" w:tplc="E5266BA6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0058A"/>
    <w:multiLevelType w:val="hybridMultilevel"/>
    <w:tmpl w:val="56CE7C36"/>
    <w:lvl w:ilvl="0" w:tplc="44CCB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84923"/>
    <w:multiLevelType w:val="hybridMultilevel"/>
    <w:tmpl w:val="F87E7B7A"/>
    <w:lvl w:ilvl="0" w:tplc="38FC676C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8F118A3"/>
    <w:multiLevelType w:val="hybridMultilevel"/>
    <w:tmpl w:val="E11A5EBE"/>
    <w:lvl w:ilvl="0" w:tplc="A008F9C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10D82"/>
    <w:multiLevelType w:val="hybridMultilevel"/>
    <w:tmpl w:val="4C4A24C4"/>
    <w:lvl w:ilvl="0" w:tplc="64DE21B4">
      <w:start w:val="1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alibri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385CEA"/>
    <w:multiLevelType w:val="multilevel"/>
    <w:tmpl w:val="B21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1509FA"/>
    <w:multiLevelType w:val="hybridMultilevel"/>
    <w:tmpl w:val="8D5A2BB8"/>
    <w:lvl w:ilvl="0" w:tplc="5A7236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367B1"/>
    <w:multiLevelType w:val="hybridMultilevel"/>
    <w:tmpl w:val="95C67616"/>
    <w:lvl w:ilvl="0" w:tplc="7892E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D7D44"/>
    <w:multiLevelType w:val="hybridMultilevel"/>
    <w:tmpl w:val="F4EEED48"/>
    <w:lvl w:ilvl="0" w:tplc="A32A28DC">
      <w:start w:val="1"/>
      <w:numFmt w:val="lowerLetter"/>
      <w:lvlText w:val="%1-"/>
      <w:lvlJc w:val="left"/>
      <w:pPr>
        <w:ind w:left="1070" w:hanging="360"/>
      </w:pPr>
    </w:lvl>
    <w:lvl w:ilvl="1" w:tplc="08160019">
      <w:start w:val="1"/>
      <w:numFmt w:val="lowerLetter"/>
      <w:lvlText w:val="%2."/>
      <w:lvlJc w:val="left"/>
      <w:pPr>
        <w:ind w:left="1790" w:hanging="360"/>
      </w:pPr>
    </w:lvl>
    <w:lvl w:ilvl="2" w:tplc="0816001B">
      <w:start w:val="1"/>
      <w:numFmt w:val="lowerRoman"/>
      <w:lvlText w:val="%3."/>
      <w:lvlJc w:val="right"/>
      <w:pPr>
        <w:ind w:left="2510" w:hanging="180"/>
      </w:pPr>
    </w:lvl>
    <w:lvl w:ilvl="3" w:tplc="0816000F">
      <w:start w:val="1"/>
      <w:numFmt w:val="decimal"/>
      <w:lvlText w:val="%4."/>
      <w:lvlJc w:val="left"/>
      <w:pPr>
        <w:ind w:left="3230" w:hanging="360"/>
      </w:pPr>
    </w:lvl>
    <w:lvl w:ilvl="4" w:tplc="08160019">
      <w:start w:val="1"/>
      <w:numFmt w:val="lowerLetter"/>
      <w:lvlText w:val="%5."/>
      <w:lvlJc w:val="left"/>
      <w:pPr>
        <w:ind w:left="3950" w:hanging="360"/>
      </w:pPr>
    </w:lvl>
    <w:lvl w:ilvl="5" w:tplc="0816001B">
      <w:start w:val="1"/>
      <w:numFmt w:val="lowerRoman"/>
      <w:lvlText w:val="%6."/>
      <w:lvlJc w:val="right"/>
      <w:pPr>
        <w:ind w:left="4670" w:hanging="180"/>
      </w:pPr>
    </w:lvl>
    <w:lvl w:ilvl="6" w:tplc="0816000F">
      <w:start w:val="1"/>
      <w:numFmt w:val="decimal"/>
      <w:lvlText w:val="%7."/>
      <w:lvlJc w:val="left"/>
      <w:pPr>
        <w:ind w:left="5390" w:hanging="360"/>
      </w:pPr>
    </w:lvl>
    <w:lvl w:ilvl="7" w:tplc="08160019">
      <w:start w:val="1"/>
      <w:numFmt w:val="lowerLetter"/>
      <w:lvlText w:val="%8."/>
      <w:lvlJc w:val="left"/>
      <w:pPr>
        <w:ind w:left="6110" w:hanging="360"/>
      </w:pPr>
    </w:lvl>
    <w:lvl w:ilvl="8" w:tplc="0816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2EB0D67"/>
    <w:multiLevelType w:val="hybridMultilevel"/>
    <w:tmpl w:val="0C6498E0"/>
    <w:lvl w:ilvl="0" w:tplc="2DC406BE">
      <w:start w:val="1"/>
      <w:numFmt w:val="lowerLetter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16C76"/>
    <w:multiLevelType w:val="hybridMultilevel"/>
    <w:tmpl w:val="1236F216"/>
    <w:lvl w:ilvl="0" w:tplc="6CAC893A">
      <w:start w:val="1"/>
      <w:numFmt w:val="lowerLetter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05A61"/>
    <w:multiLevelType w:val="multilevel"/>
    <w:tmpl w:val="F940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815794">
    <w:abstractNumId w:val="14"/>
  </w:num>
  <w:num w:numId="2" w16cid:durableId="1375041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405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821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5920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9028810">
    <w:abstractNumId w:val="3"/>
  </w:num>
  <w:num w:numId="7" w16cid:durableId="873152348">
    <w:abstractNumId w:val="12"/>
  </w:num>
  <w:num w:numId="8" w16cid:durableId="10385111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9481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5828633">
    <w:abstractNumId w:val="10"/>
  </w:num>
  <w:num w:numId="11" w16cid:durableId="1219822019">
    <w:abstractNumId w:val="7"/>
  </w:num>
  <w:num w:numId="12" w16cid:durableId="592511698">
    <w:abstractNumId w:val="4"/>
  </w:num>
  <w:num w:numId="13" w16cid:durableId="2085372504">
    <w:abstractNumId w:val="1"/>
  </w:num>
  <w:num w:numId="14" w16cid:durableId="15082159">
    <w:abstractNumId w:val="6"/>
  </w:num>
  <w:num w:numId="15" w16cid:durableId="1521747097">
    <w:abstractNumId w:val="11"/>
  </w:num>
  <w:num w:numId="16" w16cid:durableId="453601292">
    <w:abstractNumId w:val="9"/>
  </w:num>
  <w:num w:numId="17" w16cid:durableId="1383552561">
    <w:abstractNumId w:val="15"/>
  </w:num>
  <w:num w:numId="18" w16cid:durableId="2092386967">
    <w:abstractNumId w:val="19"/>
  </w:num>
  <w:num w:numId="19" w16cid:durableId="1636567708">
    <w:abstractNumId w:val="13"/>
  </w:num>
  <w:num w:numId="20" w16cid:durableId="73146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B3"/>
    <w:rsid w:val="000213D3"/>
    <w:rsid w:val="00036882"/>
    <w:rsid w:val="00056E18"/>
    <w:rsid w:val="000768C3"/>
    <w:rsid w:val="000E6009"/>
    <w:rsid w:val="00137137"/>
    <w:rsid w:val="001A366E"/>
    <w:rsid w:val="001B1BBF"/>
    <w:rsid w:val="00240CB3"/>
    <w:rsid w:val="00281511"/>
    <w:rsid w:val="002836B6"/>
    <w:rsid w:val="00285070"/>
    <w:rsid w:val="002E343D"/>
    <w:rsid w:val="00303653"/>
    <w:rsid w:val="00316225"/>
    <w:rsid w:val="00346FE5"/>
    <w:rsid w:val="00376CE1"/>
    <w:rsid w:val="003F07AE"/>
    <w:rsid w:val="00451B7A"/>
    <w:rsid w:val="004A1128"/>
    <w:rsid w:val="0055141B"/>
    <w:rsid w:val="00563FF3"/>
    <w:rsid w:val="00600A6E"/>
    <w:rsid w:val="0060141F"/>
    <w:rsid w:val="006C4F5D"/>
    <w:rsid w:val="006D592D"/>
    <w:rsid w:val="00744226"/>
    <w:rsid w:val="007859B0"/>
    <w:rsid w:val="007C5667"/>
    <w:rsid w:val="007C6BBF"/>
    <w:rsid w:val="007E3F7E"/>
    <w:rsid w:val="0085624B"/>
    <w:rsid w:val="00877802"/>
    <w:rsid w:val="008B54B6"/>
    <w:rsid w:val="008D3720"/>
    <w:rsid w:val="008F0B49"/>
    <w:rsid w:val="00911F43"/>
    <w:rsid w:val="00956CCF"/>
    <w:rsid w:val="009A1523"/>
    <w:rsid w:val="009A6051"/>
    <w:rsid w:val="009C5F70"/>
    <w:rsid w:val="009D627C"/>
    <w:rsid w:val="00A427D2"/>
    <w:rsid w:val="00A806DD"/>
    <w:rsid w:val="00AA16EE"/>
    <w:rsid w:val="00AB0653"/>
    <w:rsid w:val="00AD484A"/>
    <w:rsid w:val="00AF1BE7"/>
    <w:rsid w:val="00AF7F10"/>
    <w:rsid w:val="00B333B2"/>
    <w:rsid w:val="00BE5294"/>
    <w:rsid w:val="00BF7F7D"/>
    <w:rsid w:val="00C0714A"/>
    <w:rsid w:val="00C159B8"/>
    <w:rsid w:val="00C15A91"/>
    <w:rsid w:val="00C47806"/>
    <w:rsid w:val="00C50EE2"/>
    <w:rsid w:val="00C71D5C"/>
    <w:rsid w:val="00C91A05"/>
    <w:rsid w:val="00CA0FFA"/>
    <w:rsid w:val="00CB2043"/>
    <w:rsid w:val="00CB5982"/>
    <w:rsid w:val="00D068B2"/>
    <w:rsid w:val="00D165B7"/>
    <w:rsid w:val="00D27030"/>
    <w:rsid w:val="00D65786"/>
    <w:rsid w:val="00D97AE6"/>
    <w:rsid w:val="00DA02E7"/>
    <w:rsid w:val="00DA50D9"/>
    <w:rsid w:val="00DB209E"/>
    <w:rsid w:val="00DC3AF4"/>
    <w:rsid w:val="00DD6895"/>
    <w:rsid w:val="00E1493C"/>
    <w:rsid w:val="00E417D3"/>
    <w:rsid w:val="00E96988"/>
    <w:rsid w:val="00ED78F1"/>
    <w:rsid w:val="00F70719"/>
    <w:rsid w:val="00FB21D4"/>
    <w:rsid w:val="00FD3F5A"/>
    <w:rsid w:val="00FF5C3E"/>
    <w:rsid w:val="2D95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10236"/>
  <w15:chartTrackingRefBased/>
  <w15:docId w15:val="{BBD91445-0BF5-40BA-AB82-FB613DB9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240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4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40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40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40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40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40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40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40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40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40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40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40C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40CB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40C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40CB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40C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40C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qFormat/>
    <w:rsid w:val="00240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4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40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40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4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40C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0CB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40C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40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40CB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40CB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240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40CB3"/>
  </w:style>
  <w:style w:type="paragraph" w:styleId="Rodap">
    <w:name w:val="footer"/>
    <w:basedOn w:val="Normal"/>
    <w:link w:val="RodapCarter"/>
    <w:uiPriority w:val="99"/>
    <w:unhideWhenUsed/>
    <w:rsid w:val="00240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40CB3"/>
  </w:style>
  <w:style w:type="paragraph" w:customStyle="1" w:styleId="Cabealho1">
    <w:name w:val="Cabeçalho 1"/>
    <w:basedOn w:val="Normal"/>
    <w:next w:val="Normal"/>
    <w:link w:val="Ttulo1Carcter"/>
    <w:qFormat/>
    <w:rsid w:val="008F0B4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Ttulo1Carcter">
    <w:name w:val="Título 1 Carácter"/>
    <w:link w:val="Cabealho1"/>
    <w:rsid w:val="008F0B49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NormalWeb">
    <w:name w:val="Normal (Web)"/>
    <w:basedOn w:val="Normal"/>
    <w:uiPriority w:val="99"/>
    <w:unhideWhenUsed/>
    <w:rsid w:val="008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Ttulo1Carter1">
    <w:name w:val="Título 1 Caráter1"/>
    <w:rsid w:val="008F0B4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Carter1">
    <w:name w:val="Título Caráter1"/>
    <w:rsid w:val="008F0B49"/>
    <w:rPr>
      <w:rFonts w:ascii="Baskerville Old Face" w:eastAsia="Times New Roman" w:hAnsi="Baskerville Old Face" w:cs="Times New Roman"/>
      <w:b/>
      <w:bCs/>
      <w:caps/>
      <w:color w:val="000000"/>
      <w:u w:val="single"/>
      <w:lang w:val="x-none" w:eastAsia="x-none"/>
    </w:rPr>
  </w:style>
  <w:style w:type="character" w:styleId="Hiperligao">
    <w:name w:val="Hyperlink"/>
    <w:basedOn w:val="Tipodeletrapredefinidodopargrafo"/>
    <w:uiPriority w:val="99"/>
    <w:unhideWhenUsed/>
    <w:rsid w:val="008F0B49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F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Sá</dc:creator>
  <cp:keywords/>
  <dc:description/>
  <cp:lastModifiedBy>Paula Costa</cp:lastModifiedBy>
  <cp:revision>2</cp:revision>
  <dcterms:created xsi:type="dcterms:W3CDTF">2025-05-20T15:02:00Z</dcterms:created>
  <dcterms:modified xsi:type="dcterms:W3CDTF">2025-05-20T15:02:00Z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46fc13-7297-423e-8b4c-a89fab515e17_Enabled">
    <vt:lpwstr>true</vt:lpwstr>
  </property>
  <property fmtid="{D5CDD505-2E9C-101B-9397-08002B2CF9AE}" pid="3" name="MSIP_Label_0546fc13-7297-423e-8b4c-a89fab515e17_SetDate">
    <vt:lpwstr>2025-05-20T14:13:49Z</vt:lpwstr>
  </property>
  <property fmtid="{D5CDD505-2E9C-101B-9397-08002B2CF9AE}" pid="4" name="MSIP_Label_0546fc13-7297-423e-8b4c-a89fab515e17_Method">
    <vt:lpwstr>Standard</vt:lpwstr>
  </property>
  <property fmtid="{D5CDD505-2E9C-101B-9397-08002B2CF9AE}" pid="5" name="MSIP_Label_0546fc13-7297-423e-8b4c-a89fab515e17_Name">
    <vt:lpwstr>defa4170-0d19-0005-0004-bc88714345d2</vt:lpwstr>
  </property>
  <property fmtid="{D5CDD505-2E9C-101B-9397-08002B2CF9AE}" pid="6" name="MSIP_Label_0546fc13-7297-423e-8b4c-a89fab515e17_SiteId">
    <vt:lpwstr>9532ad85-1790-4f64-95c0-a4a1fd06752d</vt:lpwstr>
  </property>
  <property fmtid="{D5CDD505-2E9C-101B-9397-08002B2CF9AE}" pid="7" name="MSIP_Label_0546fc13-7297-423e-8b4c-a89fab515e17_ActionId">
    <vt:lpwstr>38356fc7-4eb2-4512-a73f-84b6f78d0915</vt:lpwstr>
  </property>
  <property fmtid="{D5CDD505-2E9C-101B-9397-08002B2CF9AE}" pid="8" name="MSIP_Label_0546fc13-7297-423e-8b4c-a89fab515e17_ContentBits">
    <vt:lpwstr>0</vt:lpwstr>
  </property>
  <property fmtid="{D5CDD505-2E9C-101B-9397-08002B2CF9AE}" pid="9" name="MSIP_Label_0546fc13-7297-423e-8b4c-a89fab515e17_Tag">
    <vt:lpwstr>10, 3, 0, 2</vt:lpwstr>
  </property>
</Properties>
</file>