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058C" w14:textId="77777777" w:rsidR="00BF2F6D" w:rsidRDefault="00BF2F6D" w:rsidP="00BF2F6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pt-PT"/>
          <w14:ligatures w14:val="none"/>
        </w:rPr>
      </w:pPr>
    </w:p>
    <w:p w14:paraId="72B0C010" w14:textId="77777777" w:rsidR="00BF2F6D" w:rsidRDefault="00BF2F6D" w:rsidP="00BF2F6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pt-PT"/>
          <w14:ligatures w14:val="none"/>
        </w:rPr>
      </w:pPr>
    </w:p>
    <w:p w14:paraId="713A5255" w14:textId="7E147A9C" w:rsidR="00BF2F6D" w:rsidRDefault="00BF2F6D" w:rsidP="00BF2F6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pt-PT"/>
          <w14:ligatures w14:val="none"/>
        </w:rPr>
      </w:pPr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pt-PT"/>
          <w14:ligatures w14:val="none"/>
        </w:rPr>
        <w:t>Aves e Movimento</w:t>
      </w:r>
    </w:p>
    <w:p w14:paraId="7F9BA3E0" w14:textId="77777777" w:rsidR="00BF2F6D" w:rsidRDefault="00BF2F6D" w:rsidP="00BF2F6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pt-PT"/>
          <w14:ligatures w14:val="none"/>
        </w:rPr>
      </w:pPr>
    </w:p>
    <w:p w14:paraId="17ED37BD" w14:textId="429DAA68" w:rsidR="00BF2F6D" w:rsidRDefault="00BF2F6D" w:rsidP="00BF2F6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pt-PT"/>
          <w14:ligatures w14:val="none"/>
        </w:rPr>
      </w:pPr>
      <w:r w:rsidRPr="00BF2F6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pt-PT"/>
          <w14:ligatures w14:val="none"/>
        </w:rPr>
        <w:t>Memória descritiva</w:t>
      </w:r>
    </w:p>
    <w:p w14:paraId="35202AE1" w14:textId="77777777" w:rsidR="00BF2F6D" w:rsidRPr="00BF2F6D" w:rsidRDefault="00BF2F6D" w:rsidP="00BF2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65758A14" w14:textId="77777777" w:rsidR="00BF2F6D" w:rsidRPr="00BF2F6D" w:rsidRDefault="00BF2F6D" w:rsidP="00BF2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</w:pPr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  <w:t xml:space="preserve">Foi um projeto desenvolvido no âmbito de uma visita de estudo </w:t>
      </w:r>
      <w:proofErr w:type="gramStart"/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  <w:t>ao  espaço</w:t>
      </w:r>
      <w:proofErr w:type="gramEnd"/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  <w:t xml:space="preserve"> de visitação e observação de aves- EVOA. Após visita de estudo os alunos fizeram registos gráficos a lápis de cor das aves observadas, nas aulas de Educação Visual e Educação Tecnológica observadas e estudadas nas Ciências Naturais. Depois de uma abordagem gráfica os alunos partiram para a construção das aves em 3D explorando MEIOS de EXPRESSÃO como pintura </w:t>
      </w:r>
      <w:proofErr w:type="gramStart"/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  <w:t>e  técnicas</w:t>
      </w:r>
      <w:proofErr w:type="gramEnd"/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  <w:t xml:space="preserve"> mistas em EV assim como o MOVIMENTO em ET com a realização de </w:t>
      </w:r>
      <w:proofErr w:type="gramStart"/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  <w:t>cata-ventos</w:t>
      </w:r>
      <w:proofErr w:type="gramEnd"/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  <w:t xml:space="preserve"> e aves articuladas. Na sua </w:t>
      </w:r>
      <w:proofErr w:type="gramStart"/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  <w:t>produção  a</w:t>
      </w:r>
      <w:proofErr w:type="gramEnd"/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  <w:t xml:space="preserve"> reutilização de materiais diversos foi o mote.</w:t>
      </w:r>
    </w:p>
    <w:p w14:paraId="693EFD33" w14:textId="77777777" w:rsidR="00BF2F6D" w:rsidRPr="00BF2F6D" w:rsidRDefault="00BF2F6D" w:rsidP="00BF2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</w:pPr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  <w:t>O produto final resultou na exposição dos trabalhos no Dia Aberto da Escola Básica do Castelo onde se pode chamar mais uma vez a atenção para a proteção destas espécies </w:t>
      </w:r>
      <w:proofErr w:type="gramStart"/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  <w:t>e  dos</w:t>
      </w:r>
      <w:proofErr w:type="gramEnd"/>
      <w:r w:rsidRPr="00BF2F6D">
        <w:rPr>
          <w:rFonts w:ascii="Arial" w:eastAsia="Times New Roman" w:hAnsi="Arial" w:cs="Arial"/>
          <w:color w:val="222222"/>
          <w:kern w:val="0"/>
          <w:sz w:val="24"/>
          <w:szCs w:val="24"/>
          <w:lang w:eastAsia="pt-PT"/>
          <w14:ligatures w14:val="none"/>
        </w:rPr>
        <w:t xml:space="preserve"> seus ecossistemas.</w:t>
      </w:r>
    </w:p>
    <w:p w14:paraId="7C5B0403" w14:textId="77777777" w:rsidR="00154D81" w:rsidRDefault="00154D81"/>
    <w:sectPr w:rsidR="00154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50"/>
    <w:rsid w:val="00154D81"/>
    <w:rsid w:val="00545F2D"/>
    <w:rsid w:val="00B54150"/>
    <w:rsid w:val="00BF2F6D"/>
    <w:rsid w:val="00D9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9261"/>
  <w15:chartTrackingRefBased/>
  <w15:docId w15:val="{D3E43850-BFD3-4515-9968-2F7511C9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54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54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54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54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54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54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54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54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54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54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54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54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541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5415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541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5415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541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541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54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54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54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54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54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541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415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541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54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5415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54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2026-06-10T18:25:00Z</dcterms:created>
  <dcterms:modified xsi:type="dcterms:W3CDTF">2026-06-10T18:26:00Z</dcterms:modified>
</cp:coreProperties>
</file>